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2" w:rsidRDefault="000D7B5F" w:rsidP="000D7B5F">
      <w:pPr>
        <w:pStyle w:val="70"/>
        <w:shd w:val="clear" w:color="auto" w:fill="auto"/>
        <w:spacing w:before="0" w:after="227"/>
        <w:ind w:right="8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0D7B5F" w:rsidRDefault="000D7B5F" w:rsidP="000D7B5F">
      <w:pPr>
        <w:pStyle w:val="70"/>
        <w:shd w:val="clear" w:color="auto" w:fill="auto"/>
        <w:spacing w:before="0" w:after="227"/>
        <w:ind w:right="8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января 2019 года                                                   №180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76C65" w:rsidRPr="00876C65" w:rsidTr="00876C6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65" w:rsidRPr="00876C65" w:rsidRDefault="00876C65" w:rsidP="00876C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76C65" w:rsidRPr="00876C65" w:rsidRDefault="00876C65" w:rsidP="00876C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876C6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</w:t>
            </w:r>
            <w:r w:rsidRPr="00876C65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Баш</w:t>
            </w:r>
            <w:r w:rsidRPr="00876C65">
              <w:rPr>
                <w:rFonts w:ascii="Times New Roman" w:eastAsia="MS Mincho" w:hAnsi="MS Mincho" w:cs="Times New Roman" w:hint="eastAsia"/>
                <w:b/>
                <w:color w:val="auto"/>
                <w:lang w:val="be-BY" w:bidi="ar-SA"/>
              </w:rPr>
              <w:t>ҡ</w:t>
            </w:r>
            <w:r w:rsidRPr="00876C65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ортостан Республикаhы</w:t>
            </w: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Arial"/>
                <w:b/>
                <w:color w:val="auto"/>
                <w:lang w:val="be-BY" w:bidi="ar-SA"/>
              </w:rPr>
            </w:pPr>
            <w:r w:rsidRPr="00876C65">
              <w:rPr>
                <w:rFonts w:ascii="a_Timer Bashkir" w:eastAsia="Times New Roman" w:hAnsi="a_Timer Bashkir" w:cs="Arial"/>
                <w:b/>
                <w:color w:val="auto"/>
                <w:lang w:val="be-BY" w:bidi="ar-SA"/>
              </w:rPr>
              <w:t>Борай районы  муниципаль районынын Салкак  ауыл  советы</w:t>
            </w: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Arial"/>
                <w:b/>
                <w:color w:val="auto"/>
                <w:lang w:val="be-BY" w:bidi="ar-SA"/>
              </w:rPr>
            </w:pPr>
            <w:r w:rsidRPr="00876C65">
              <w:rPr>
                <w:rFonts w:ascii="a_Timer Bashkir" w:eastAsia="Times New Roman" w:hAnsi="a_Timer Bashkir" w:cs="Arial"/>
                <w:b/>
                <w:color w:val="auto"/>
                <w:lang w:val="be-BY" w:bidi="ar-SA"/>
              </w:rPr>
              <w:t xml:space="preserve">ауыл  биләмәhе   </w:t>
            </w:r>
            <w:r w:rsidRPr="00876C65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Советы</w:t>
            </w: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Arial"/>
                <w:b/>
                <w:color w:val="auto"/>
                <w:sz w:val="18"/>
                <w:szCs w:val="18"/>
                <w:lang w:val="be-BY" w:bidi="ar-SA"/>
              </w:rPr>
            </w:pP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bidi="ar-SA"/>
              </w:rPr>
            </w:pPr>
            <w:r w:rsidRPr="00876C6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bidi="ar-SA"/>
              </w:rPr>
              <w:t>452973,  Салкак ауылы, Пинегин  урамы, 8</w:t>
            </w:r>
          </w:p>
          <w:p w:rsidR="00876C65" w:rsidRPr="00876C65" w:rsidRDefault="00876C65" w:rsidP="00876C65">
            <w:pPr>
              <w:widowControl/>
              <w:shd w:val="clear" w:color="auto" w:fill="FFFFFF"/>
              <w:jc w:val="center"/>
              <w:rPr>
                <w:rFonts w:ascii="B7Can" w:eastAsia="Times New Roman" w:hAnsi="B7Can" w:cs="Times New Roman"/>
                <w:color w:val="auto"/>
                <w:sz w:val="6"/>
                <w:szCs w:val="6"/>
                <w:lang w:bidi="ar-SA"/>
              </w:rPr>
            </w:pPr>
            <w:r w:rsidRPr="00876C6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bidi="ar-SA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65" w:rsidRPr="00876C65" w:rsidRDefault="00876C65" w:rsidP="00876C65">
            <w:pPr>
              <w:widowControl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</w:p>
          <w:p w:rsidR="00876C65" w:rsidRPr="00876C65" w:rsidRDefault="00876C65" w:rsidP="00876C65">
            <w:pPr>
              <w:widowControl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val="tt-RU" w:bidi="ar-SA"/>
              </w:rPr>
            </w:pPr>
            <w:r w:rsidRPr="00876C65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8"/>
                <w:lang w:bidi="bo-CN"/>
              </w:rPr>
              <w:drawing>
                <wp:inline distT="0" distB="0" distL="0" distR="0" wp14:anchorId="4132C5FA" wp14:editId="53E1CCE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</w:pP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</w:pP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  <w:t>Р</w:t>
            </w: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  <w:t>еспублика Башкортостан</w:t>
            </w: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</w:pP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  <w:t>Совет</w:t>
            </w: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  <w:t xml:space="preserve"> сельского поселения </w:t>
            </w: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  <w:t xml:space="preserve"> </w:t>
            </w:r>
            <w:proofErr w:type="spellStart"/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  <w:t>Челкак</w:t>
            </w:r>
            <w:proofErr w:type="spellEnd"/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  <w:t>овский сельсовет муниципального района</w:t>
            </w:r>
          </w:p>
          <w:p w:rsidR="00876C65" w:rsidRPr="00876C65" w:rsidRDefault="00876C65" w:rsidP="00876C65">
            <w:pPr>
              <w:widowControl/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</w:pP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bidi="ar-SA"/>
              </w:rPr>
              <w:t>Б</w:t>
            </w:r>
            <w:r w:rsidRPr="00876C65">
              <w:rPr>
                <w:rFonts w:ascii="a_Timer Bashkir" w:eastAsia="Times New Roman" w:hAnsi="a_Timer Bashkir" w:cs="Times New Roman"/>
                <w:b/>
                <w:color w:val="auto"/>
                <w:lang w:val="be-BY" w:bidi="ar-SA"/>
              </w:rPr>
              <w:t>ураевский район</w:t>
            </w:r>
          </w:p>
          <w:p w:rsidR="00876C65" w:rsidRPr="00876C65" w:rsidRDefault="00876C65" w:rsidP="00876C6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bidi="ar-SA"/>
              </w:rPr>
            </w:pPr>
            <w:r w:rsidRPr="00876C6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bidi="ar-SA"/>
              </w:rPr>
              <w:t>452973, с.Челкаково, ул.Пинегина , 8</w:t>
            </w:r>
          </w:p>
          <w:p w:rsidR="00876C65" w:rsidRPr="00876C65" w:rsidRDefault="00876C65" w:rsidP="00876C6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  <w:lang w:val="tt-RU" w:bidi="ar-SA"/>
              </w:rPr>
            </w:pPr>
            <w:r w:rsidRPr="00876C6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bidi="ar-SA"/>
              </w:rPr>
              <w:t>Тел. 8 (347 56) 2-54-59</w:t>
            </w:r>
          </w:p>
        </w:tc>
      </w:tr>
    </w:tbl>
    <w:p w:rsidR="00852E92" w:rsidRDefault="00852E92" w:rsidP="00852E92">
      <w:pPr>
        <w:pStyle w:val="70"/>
        <w:shd w:val="clear" w:color="auto" w:fill="auto"/>
        <w:spacing w:before="0" w:after="227"/>
        <w:ind w:right="805"/>
        <w:rPr>
          <w:color w:val="000000"/>
          <w:sz w:val="28"/>
          <w:szCs w:val="28"/>
        </w:rPr>
      </w:pPr>
    </w:p>
    <w:p w:rsidR="00852E92" w:rsidRPr="00DE2B43" w:rsidRDefault="00852E92" w:rsidP="00852E92">
      <w:pPr>
        <w:pStyle w:val="70"/>
        <w:shd w:val="clear" w:color="auto" w:fill="auto"/>
        <w:spacing w:before="0" w:after="227"/>
        <w:ind w:right="805"/>
        <w:rPr>
          <w:sz w:val="28"/>
          <w:szCs w:val="28"/>
        </w:rPr>
      </w:pPr>
      <w:proofErr w:type="gramStart"/>
      <w:r w:rsidRPr="00DE2B43">
        <w:rPr>
          <w:color w:val="000000"/>
          <w:sz w:val="28"/>
          <w:szCs w:val="28"/>
        </w:rPr>
        <w:t>Об утверждении дополнительного Соглашения № 1 между органами местного самоуправления муниципального района Бураевский район Республики Башкортостан и сельского поселения _</w:t>
      </w:r>
      <w:r>
        <w:rPr>
          <w:color w:val="000000"/>
          <w:sz w:val="28"/>
          <w:szCs w:val="28"/>
        </w:rPr>
        <w:t xml:space="preserve">Челкаковский </w:t>
      </w:r>
      <w:r w:rsidRPr="00DE2B43">
        <w:rPr>
          <w:color w:val="000000"/>
          <w:sz w:val="28"/>
          <w:szCs w:val="28"/>
        </w:rPr>
        <w:t xml:space="preserve">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color w:val="000000"/>
          <w:sz w:val="28"/>
          <w:szCs w:val="28"/>
        </w:rPr>
        <w:t>Челкаковский</w:t>
      </w:r>
      <w:r w:rsidRPr="00DE2B43">
        <w:rPr>
          <w:color w:val="000000"/>
          <w:sz w:val="28"/>
          <w:szCs w:val="28"/>
        </w:rPr>
        <w:t>_ сельсовет муниципального района Бураевский район Республики Башкортостан</w:t>
      </w:r>
      <w:proofErr w:type="gramEnd"/>
    </w:p>
    <w:p w:rsidR="00852E92" w:rsidRPr="00852E92" w:rsidRDefault="00852E92" w:rsidP="00852E92">
      <w:pPr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                     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Челкаковский сельсовет муниципального района Бураевский район Республики Башкортостан </w:t>
      </w:r>
    </w:p>
    <w:p w:rsidR="00852E92" w:rsidRPr="00852E92" w:rsidRDefault="00852E92" w:rsidP="00852E92">
      <w:pPr>
        <w:rPr>
          <w:rFonts w:ascii="Times New Roman" w:hAnsi="Times New Roman" w:cs="Times New Roman"/>
          <w:b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E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E92" w:rsidRPr="00852E92" w:rsidRDefault="00852E92" w:rsidP="00852E9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№1 между </w:t>
      </w:r>
      <w:r w:rsidRPr="00852E92">
        <w:rPr>
          <w:rFonts w:ascii="Times New Roman" w:hAnsi="Times New Roman" w:cs="Times New Roman"/>
          <w:sz w:val="28"/>
          <w:szCs w:val="28"/>
          <w:highlight w:val="yellow"/>
        </w:rPr>
        <w:t xml:space="preserve">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Челкаковский </w:t>
      </w:r>
      <w:r w:rsidRPr="00852E92">
        <w:rPr>
          <w:rFonts w:ascii="Times New Roman" w:hAnsi="Times New Roman" w:cs="Times New Roman"/>
          <w:sz w:val="28"/>
          <w:szCs w:val="28"/>
          <w:highlight w:val="yellow"/>
        </w:rPr>
        <w:t xml:space="preserve">сельсовет муниципального района Бураевский район Республики Башкортостан и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</w:t>
      </w:r>
      <w:proofErr w:type="gramStart"/>
      <w:r w:rsidRPr="00852E92">
        <w:rPr>
          <w:rFonts w:ascii="Times New Roman" w:hAnsi="Times New Roman" w:cs="Times New Roman"/>
          <w:sz w:val="28"/>
          <w:szCs w:val="28"/>
          <w:highlight w:val="yellow"/>
        </w:rPr>
        <w:t>части полномочий органов местного самоуправления сельского поселения</w:t>
      </w:r>
      <w:proofErr w:type="gramEnd"/>
      <w:r w:rsidRPr="00852E9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 муниципального района Бураевский район Республики Башкортостан, согласно приложению.</w:t>
      </w:r>
    </w:p>
    <w:p w:rsidR="00852E92" w:rsidRPr="00852E92" w:rsidRDefault="00852E92" w:rsidP="00852E9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852E92">
        <w:rPr>
          <w:rFonts w:ascii="Times New Roman" w:eastAsia="Calibri" w:hAnsi="Times New Roman" w:cs="Times New Roman"/>
          <w:color w:val="00000A"/>
          <w:sz w:val="28"/>
          <w:szCs w:val="28"/>
        </w:rPr>
        <w:t>с 1 января 2019 года.</w:t>
      </w:r>
    </w:p>
    <w:p w:rsidR="00852E92" w:rsidRPr="00852E92" w:rsidRDefault="00852E92" w:rsidP="00852E92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aspchelkak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2E92">
        <w:rPr>
          <w:rFonts w:ascii="Times New Roman" w:hAnsi="Times New Roman" w:cs="Times New Roman"/>
          <w:sz w:val="28"/>
          <w:szCs w:val="28"/>
        </w:rPr>
        <w:t xml:space="preserve"> и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852E92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852E92" w:rsidRPr="00852E92" w:rsidRDefault="00852E92" w:rsidP="00852E9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52E92" w:rsidRDefault="00876C65" w:rsidP="00852E92">
      <w:pPr>
        <w:pStyle w:val="70"/>
        <w:shd w:val="clear" w:color="auto" w:fill="auto"/>
        <w:spacing w:before="0" w:after="0" w:line="27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52E92" w:rsidRPr="00852E92">
        <w:rPr>
          <w:color w:val="000000"/>
          <w:sz w:val="28"/>
          <w:szCs w:val="28"/>
        </w:rPr>
        <w:t>лава сельского поселения</w:t>
      </w:r>
    </w:p>
    <w:p w:rsidR="00852E92" w:rsidRPr="00DE2B43" w:rsidRDefault="00852E92" w:rsidP="00876C65">
      <w:pPr>
        <w:pStyle w:val="70"/>
        <w:shd w:val="clear" w:color="auto" w:fill="auto"/>
        <w:spacing w:before="0" w:after="0" w:line="271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Челкаковский сельсовет</w:t>
      </w:r>
      <w:r w:rsidRPr="00852E92">
        <w:rPr>
          <w:color w:val="000000"/>
          <w:sz w:val="28"/>
          <w:szCs w:val="28"/>
        </w:rPr>
        <w:t xml:space="preserve">         </w:t>
      </w:r>
      <w:r w:rsidR="000D7B5F">
        <w:rPr>
          <w:color w:val="000000"/>
          <w:sz w:val="28"/>
          <w:szCs w:val="28"/>
        </w:rPr>
        <w:t xml:space="preserve">               </w:t>
      </w:r>
      <w:r w:rsidRPr="00852E92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Р.Р.Нигаматьянов</w:t>
      </w:r>
      <w:proofErr w:type="spellEnd"/>
      <w:r w:rsidRPr="00852E92">
        <w:rPr>
          <w:color w:val="000000"/>
          <w:sz w:val="28"/>
          <w:szCs w:val="28"/>
        </w:rPr>
        <w:t xml:space="preserve"> _____________</w:t>
      </w:r>
      <w:r w:rsidRPr="00852E9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85pt;margin-top:27.6pt;width:98.9pt;height:3.55pt;z-index:-251655168;mso-wrap-distance-left:5pt;mso-wrap-distance-top:19.95pt;mso-wrap-distance-right:5pt;mso-position-horizontal-relative:margin;mso-position-vertical-relative:text" filled="f" stroked="f">
            <v:textbox inset="0,0,0,0">
              <w:txbxContent>
                <w:p w:rsidR="00852E92" w:rsidRDefault="00852E92" w:rsidP="00852E92">
                  <w:pPr>
                    <w:pStyle w:val="70"/>
                    <w:shd w:val="clear" w:color="auto" w:fill="auto"/>
                    <w:spacing w:before="0" w:after="0" w:line="244" w:lineRule="exact"/>
                  </w:pPr>
                </w:p>
                <w:p w:rsidR="00852E92" w:rsidRDefault="00852E92" w:rsidP="00852E92">
                  <w:pPr>
                    <w:pStyle w:val="70"/>
                    <w:shd w:val="clear" w:color="auto" w:fill="auto"/>
                    <w:spacing w:before="0" w:after="0" w:line="244" w:lineRule="exact"/>
                  </w:pPr>
                </w:p>
                <w:p w:rsidR="00852E92" w:rsidRDefault="00852E92" w:rsidP="00852E92">
                  <w:pPr>
                    <w:pStyle w:val="70"/>
                    <w:shd w:val="clear" w:color="auto" w:fill="auto"/>
                    <w:spacing w:before="0" w:after="0" w:line="244" w:lineRule="exact"/>
                  </w:pPr>
                </w:p>
                <w:p w:rsidR="00852E92" w:rsidRDefault="00852E92" w:rsidP="00852E92">
                  <w:pPr>
                    <w:pStyle w:val="70"/>
                    <w:shd w:val="clear" w:color="auto" w:fill="auto"/>
                    <w:spacing w:before="0" w:after="0" w:line="244" w:lineRule="exact"/>
                  </w:pPr>
                </w:p>
              </w:txbxContent>
            </v:textbox>
            <w10:wrap type="square" side="left" anchorx="margin"/>
          </v:shape>
        </w:pict>
      </w:r>
      <w:r w:rsidRPr="00DE2B43">
        <w:rPr>
          <w:sz w:val="28"/>
          <w:szCs w:val="28"/>
        </w:rPr>
        <w:br w:type="page"/>
      </w:r>
    </w:p>
    <w:p w:rsidR="00852E92" w:rsidRPr="00DE2B43" w:rsidRDefault="00852E92" w:rsidP="00852E92">
      <w:pPr>
        <w:pStyle w:val="30"/>
        <w:shd w:val="clear" w:color="auto" w:fill="auto"/>
        <w:spacing w:after="128"/>
        <w:ind w:left="5960" w:right="560"/>
        <w:rPr>
          <w:sz w:val="20"/>
          <w:szCs w:val="20"/>
        </w:rPr>
      </w:pPr>
      <w:r w:rsidRPr="00DE2B43">
        <w:rPr>
          <w:sz w:val="20"/>
          <w:szCs w:val="20"/>
        </w:rPr>
        <w:lastRenderedPageBreak/>
        <w:t xml:space="preserve">Приложение к решению Совета сельского поселения </w:t>
      </w:r>
      <w:r w:rsidR="000D7B5F">
        <w:rPr>
          <w:sz w:val="20"/>
          <w:szCs w:val="20"/>
        </w:rPr>
        <w:t>Челкаковский</w:t>
      </w:r>
      <w:r w:rsidRPr="00DE2B43">
        <w:rPr>
          <w:sz w:val="20"/>
          <w:szCs w:val="20"/>
        </w:rPr>
        <w:t xml:space="preserve"> сельсовет муниципального района Бураевский район Республики Башкортостан от «</w:t>
      </w:r>
      <w:r w:rsidR="000D7B5F">
        <w:rPr>
          <w:sz w:val="20"/>
          <w:szCs w:val="20"/>
        </w:rPr>
        <w:t>29</w:t>
      </w:r>
      <w:r w:rsidRPr="00DE2B43">
        <w:rPr>
          <w:sz w:val="20"/>
          <w:szCs w:val="20"/>
        </w:rPr>
        <w:t>»</w:t>
      </w:r>
      <w:r w:rsidR="000D7B5F">
        <w:rPr>
          <w:sz w:val="20"/>
          <w:szCs w:val="20"/>
        </w:rPr>
        <w:t xml:space="preserve">января </w:t>
      </w:r>
      <w:r w:rsidRPr="00DE2B43">
        <w:rPr>
          <w:sz w:val="20"/>
          <w:szCs w:val="20"/>
        </w:rPr>
        <w:t xml:space="preserve"> 201</w:t>
      </w:r>
      <w:r w:rsidR="000D7B5F">
        <w:rPr>
          <w:sz w:val="20"/>
          <w:szCs w:val="20"/>
        </w:rPr>
        <w:t xml:space="preserve">9 </w:t>
      </w:r>
      <w:r w:rsidRPr="00DE2B43">
        <w:rPr>
          <w:sz w:val="20"/>
          <w:szCs w:val="20"/>
        </w:rPr>
        <w:t xml:space="preserve"> года №</w:t>
      </w:r>
      <w:r w:rsidR="000D7B5F">
        <w:rPr>
          <w:sz w:val="20"/>
          <w:szCs w:val="20"/>
        </w:rPr>
        <w:t>179</w:t>
      </w:r>
    </w:p>
    <w:p w:rsidR="00852E92" w:rsidRPr="00DE2B43" w:rsidRDefault="00852E92" w:rsidP="00852E92">
      <w:pPr>
        <w:pStyle w:val="40"/>
        <w:shd w:val="clear" w:color="auto" w:fill="auto"/>
        <w:spacing w:after="206"/>
        <w:ind w:left="260"/>
        <w:rPr>
          <w:sz w:val="28"/>
          <w:szCs w:val="28"/>
        </w:rPr>
      </w:pPr>
    </w:p>
    <w:p w:rsidR="00852E92" w:rsidRPr="00DE2B43" w:rsidRDefault="00852E92" w:rsidP="00852E92">
      <w:pPr>
        <w:pStyle w:val="40"/>
        <w:shd w:val="clear" w:color="auto" w:fill="auto"/>
        <w:spacing w:after="206"/>
        <w:ind w:left="260"/>
        <w:rPr>
          <w:sz w:val="28"/>
          <w:szCs w:val="28"/>
        </w:rPr>
      </w:pPr>
      <w:r w:rsidRPr="00DE2B43">
        <w:rPr>
          <w:sz w:val="28"/>
          <w:szCs w:val="28"/>
        </w:rPr>
        <w:t>Дополнительное соглашение №1 к Соглашению между органами местного</w:t>
      </w:r>
      <w:r w:rsidRPr="00DE2B43">
        <w:rPr>
          <w:sz w:val="28"/>
          <w:szCs w:val="28"/>
        </w:rPr>
        <w:br/>
        <w:t>самоуправления муниципального района Бураевский район Республики</w:t>
      </w:r>
      <w:r w:rsidRPr="00DE2B43">
        <w:rPr>
          <w:sz w:val="28"/>
          <w:szCs w:val="28"/>
        </w:rPr>
        <w:br/>
        <w:t xml:space="preserve">Башкортостан и сельского поселения </w:t>
      </w:r>
      <w:r w:rsidR="000D7B5F">
        <w:rPr>
          <w:sz w:val="28"/>
          <w:szCs w:val="28"/>
        </w:rPr>
        <w:t xml:space="preserve">Челкаковский </w:t>
      </w:r>
      <w:r w:rsidRPr="00DE2B43">
        <w:rPr>
          <w:sz w:val="28"/>
          <w:szCs w:val="28"/>
        </w:rPr>
        <w:t>сельсовет</w:t>
      </w:r>
      <w:r w:rsidRPr="00DE2B43">
        <w:rPr>
          <w:sz w:val="28"/>
          <w:szCs w:val="28"/>
        </w:rPr>
        <w:br/>
        <w:t>муниципального района Бураевский район Республики Башкортостан о</w:t>
      </w:r>
      <w:r w:rsidRPr="00DE2B43">
        <w:rPr>
          <w:sz w:val="28"/>
          <w:szCs w:val="28"/>
        </w:rPr>
        <w:br/>
        <w:t>передаче сельскому поселению части полномочий муниципального района</w:t>
      </w:r>
    </w:p>
    <w:p w:rsidR="00852E92" w:rsidRPr="00DE2B43" w:rsidRDefault="000D7B5F" w:rsidP="00852E92">
      <w:pPr>
        <w:pStyle w:val="40"/>
        <w:shd w:val="clear" w:color="auto" w:fill="auto"/>
        <w:spacing w:after="0" w:line="288" w:lineRule="exact"/>
        <w:ind w:firstLine="5812"/>
        <w:jc w:val="left"/>
        <w:rPr>
          <w:sz w:val="28"/>
          <w:szCs w:val="28"/>
        </w:rPr>
      </w:pPr>
      <w:r>
        <w:rPr>
          <w:sz w:val="28"/>
          <w:szCs w:val="28"/>
        </w:rPr>
        <w:t>«29</w:t>
      </w:r>
      <w:r w:rsidR="00852E92" w:rsidRPr="00DE2B4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852E92" w:rsidRPr="00DE2B43">
        <w:rPr>
          <w:sz w:val="28"/>
          <w:szCs w:val="28"/>
        </w:rPr>
        <w:t>______ 201</w:t>
      </w:r>
      <w:r>
        <w:rPr>
          <w:sz w:val="28"/>
          <w:szCs w:val="28"/>
        </w:rPr>
        <w:t>9</w:t>
      </w:r>
      <w:r w:rsidR="00852E92" w:rsidRPr="00DE2B43">
        <w:rPr>
          <w:sz w:val="28"/>
          <w:szCs w:val="28"/>
        </w:rPr>
        <w:t xml:space="preserve"> года</w:t>
      </w:r>
    </w:p>
    <w:p w:rsidR="00852E92" w:rsidRPr="00DE2B43" w:rsidRDefault="00852E92" w:rsidP="00852E92">
      <w:pPr>
        <w:spacing w:after="196"/>
        <w:ind w:right="300" w:firstLine="740"/>
        <w:rPr>
          <w:sz w:val="28"/>
          <w:szCs w:val="28"/>
        </w:rPr>
      </w:pPr>
    </w:p>
    <w:p w:rsidR="00852E92" w:rsidRPr="00852E92" w:rsidRDefault="00852E92" w:rsidP="00852E92">
      <w:pPr>
        <w:spacing w:after="196"/>
        <w:ind w:right="300" w:firstLine="740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76C65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852E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Башкортостан, именуемый в дальнейшем Поселение, в лице главы сельского поселения </w:t>
      </w:r>
      <w:r w:rsidR="00876C65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852E9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proofErr w:type="spellStart"/>
      <w:r w:rsidR="00876C65">
        <w:rPr>
          <w:rFonts w:ascii="Times New Roman" w:hAnsi="Times New Roman" w:cs="Times New Roman"/>
          <w:sz w:val="28"/>
          <w:szCs w:val="28"/>
        </w:rPr>
        <w:t>Нигаматьянова</w:t>
      </w:r>
      <w:proofErr w:type="spellEnd"/>
      <w:r w:rsidR="0087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C65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87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C65">
        <w:rPr>
          <w:rFonts w:ascii="Times New Roman" w:hAnsi="Times New Roman" w:cs="Times New Roman"/>
          <w:sz w:val="28"/>
          <w:szCs w:val="28"/>
        </w:rPr>
        <w:t>Рафилевича</w:t>
      </w:r>
      <w:proofErr w:type="spellEnd"/>
      <w:r w:rsidR="00876C65">
        <w:rPr>
          <w:rFonts w:ascii="Times New Roman" w:hAnsi="Times New Roman" w:cs="Times New Roman"/>
          <w:sz w:val="28"/>
          <w:szCs w:val="28"/>
        </w:rPr>
        <w:t xml:space="preserve"> </w:t>
      </w:r>
      <w:r w:rsidRPr="00852E9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 и Совет муниципального района Бураевский район Республики </w:t>
      </w:r>
      <w:proofErr w:type="gramStart"/>
      <w:r w:rsidRPr="00852E92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Pr="00852E92">
        <w:rPr>
          <w:rFonts w:ascii="Times New Roman" w:hAnsi="Times New Roman" w:cs="Times New Roman"/>
          <w:sz w:val="28"/>
          <w:szCs w:val="28"/>
        </w:rPr>
        <w:t xml:space="preserve"> именуемый в дальнейшем Бураевский район, в лице председателя Совета муниципального района Бураевский район Республики Башкортостан </w:t>
      </w:r>
      <w:proofErr w:type="spellStart"/>
      <w:r w:rsidRPr="00852E92">
        <w:rPr>
          <w:rFonts w:ascii="Times New Roman" w:hAnsi="Times New Roman" w:cs="Times New Roman"/>
          <w:sz w:val="28"/>
          <w:szCs w:val="28"/>
        </w:rPr>
        <w:t>Вяльшина</w:t>
      </w:r>
      <w:proofErr w:type="spellEnd"/>
      <w:r w:rsidRPr="0085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E92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5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E92">
        <w:rPr>
          <w:rFonts w:ascii="Times New Roman" w:hAnsi="Times New Roman" w:cs="Times New Roman"/>
          <w:sz w:val="28"/>
          <w:szCs w:val="28"/>
        </w:rPr>
        <w:t>Закировича</w:t>
      </w:r>
      <w:proofErr w:type="spellEnd"/>
      <w:r w:rsidRPr="00852E92">
        <w:rPr>
          <w:rFonts w:ascii="Times New Roman" w:hAnsi="Times New Roman" w:cs="Times New Roman"/>
          <w:sz w:val="28"/>
          <w:szCs w:val="28"/>
        </w:rPr>
        <w:t>,  действующего на основании Устава, с другой стороны, заключили настоящее Дополнительное соглашение о нижеследующем:</w:t>
      </w:r>
    </w:p>
    <w:p w:rsidR="00852E92" w:rsidRPr="00852E92" w:rsidRDefault="00852E92" w:rsidP="00852E92">
      <w:pPr>
        <w:numPr>
          <w:ilvl w:val="0"/>
          <w:numId w:val="1"/>
        </w:numPr>
        <w:tabs>
          <w:tab w:val="left" w:pos="3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 xml:space="preserve"> Внести в Соглашение от «</w:t>
      </w:r>
      <w:r w:rsidR="000D7B5F">
        <w:rPr>
          <w:rFonts w:ascii="Times New Roman" w:hAnsi="Times New Roman" w:cs="Times New Roman"/>
          <w:sz w:val="28"/>
          <w:szCs w:val="28"/>
        </w:rPr>
        <w:t>19</w:t>
      </w:r>
      <w:r w:rsidRPr="00852E92">
        <w:rPr>
          <w:rFonts w:ascii="Times New Roman" w:hAnsi="Times New Roman" w:cs="Times New Roman"/>
          <w:sz w:val="28"/>
          <w:szCs w:val="28"/>
        </w:rPr>
        <w:t xml:space="preserve">» </w:t>
      </w:r>
      <w:r w:rsidR="000D7B5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52E92">
        <w:rPr>
          <w:rFonts w:ascii="Times New Roman" w:hAnsi="Times New Roman" w:cs="Times New Roman"/>
          <w:sz w:val="28"/>
          <w:szCs w:val="28"/>
        </w:rPr>
        <w:t>2016 года №</w:t>
      </w:r>
      <w:r w:rsidR="000D7B5F">
        <w:rPr>
          <w:rFonts w:ascii="Times New Roman" w:hAnsi="Times New Roman" w:cs="Times New Roman"/>
          <w:sz w:val="28"/>
          <w:szCs w:val="28"/>
        </w:rPr>
        <w:t>37</w:t>
      </w:r>
      <w:r w:rsidRPr="00852E92">
        <w:rPr>
          <w:rFonts w:ascii="Times New Roman" w:hAnsi="Times New Roman" w:cs="Times New Roman"/>
          <w:sz w:val="28"/>
          <w:szCs w:val="28"/>
        </w:rPr>
        <w:t xml:space="preserve"> следующие     изменения:</w:t>
      </w:r>
    </w:p>
    <w:p w:rsidR="00852E92" w:rsidRPr="00DE2B43" w:rsidRDefault="00852E92" w:rsidP="00852E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43">
        <w:rPr>
          <w:rFonts w:ascii="Times New Roman" w:hAnsi="Times New Roman" w:cs="Times New Roman"/>
          <w:sz w:val="28"/>
          <w:szCs w:val="28"/>
        </w:rPr>
        <w:t>В статье 1 п.1 после слов «при осуществлений строительства, реконструкции, капитального ремонта объектов капитального строительства» дополнить словами «выдача решения о переводе или об отказе в переводе жилого помещения в нежилое или нежилого помещения в жилое помещение, предоставление разрешения на осуществление земляных работ, согласование проведения переустройства и (или) перепланировки жилого помещения, выдача уведомления о соответствии параметров, указанных в уведомлении о</w:t>
      </w:r>
      <w:proofErr w:type="gramEnd"/>
      <w:r w:rsidRPr="00DE2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B43">
        <w:rPr>
          <w:rFonts w:ascii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 выдача уведомления о соответствии построенных или реконструированных объектов </w:t>
      </w:r>
      <w:r w:rsidRPr="00DE2B43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</w:t>
      </w:r>
      <w:proofErr w:type="gramEnd"/>
      <w:r w:rsidRPr="00DE2B43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деятельности».</w:t>
      </w:r>
    </w:p>
    <w:p w:rsidR="00852E92" w:rsidRPr="00DE2B43" w:rsidRDefault="00852E92" w:rsidP="00852E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43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Дополнительным соглашением №1, действуют условия Соглашения от «</w:t>
      </w:r>
      <w:r w:rsidR="000D7B5F">
        <w:rPr>
          <w:rFonts w:ascii="Times New Roman" w:hAnsi="Times New Roman" w:cs="Times New Roman"/>
          <w:sz w:val="28"/>
          <w:szCs w:val="28"/>
        </w:rPr>
        <w:t>19</w:t>
      </w:r>
      <w:r w:rsidRPr="00DE2B43">
        <w:rPr>
          <w:rFonts w:ascii="Times New Roman" w:hAnsi="Times New Roman" w:cs="Times New Roman"/>
          <w:sz w:val="28"/>
          <w:szCs w:val="28"/>
        </w:rPr>
        <w:t xml:space="preserve">» </w:t>
      </w:r>
      <w:r w:rsidR="000D7B5F">
        <w:rPr>
          <w:rFonts w:ascii="Times New Roman" w:hAnsi="Times New Roman" w:cs="Times New Roman"/>
          <w:sz w:val="28"/>
          <w:szCs w:val="28"/>
        </w:rPr>
        <w:t>февраля</w:t>
      </w:r>
      <w:r w:rsidRPr="00DE2B43">
        <w:rPr>
          <w:rFonts w:ascii="Times New Roman" w:hAnsi="Times New Roman" w:cs="Times New Roman"/>
          <w:sz w:val="28"/>
          <w:szCs w:val="28"/>
        </w:rPr>
        <w:t xml:space="preserve"> 20</w:t>
      </w:r>
      <w:r w:rsidRPr="00DE2B43">
        <w:rPr>
          <w:sz w:val="28"/>
          <w:szCs w:val="28"/>
        </w:rPr>
        <w:t>16</w:t>
      </w:r>
      <w:r w:rsidRPr="00DE2B4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E2B43">
        <w:rPr>
          <w:rStyle w:val="20"/>
          <w:rFonts w:eastAsiaTheme="minorHAnsi"/>
          <w:sz w:val="28"/>
          <w:szCs w:val="28"/>
        </w:rPr>
        <w:t>№</w:t>
      </w:r>
      <w:r w:rsidR="000D7B5F">
        <w:rPr>
          <w:rStyle w:val="20"/>
          <w:rFonts w:eastAsiaTheme="minorHAnsi"/>
          <w:sz w:val="28"/>
          <w:szCs w:val="28"/>
        </w:rPr>
        <w:t>37</w:t>
      </w:r>
      <w:r w:rsidRPr="00DE2B43">
        <w:rPr>
          <w:rStyle w:val="20"/>
          <w:rFonts w:eastAsiaTheme="minorHAnsi"/>
          <w:sz w:val="28"/>
          <w:szCs w:val="28"/>
        </w:rPr>
        <w:t>.</w:t>
      </w:r>
    </w:p>
    <w:p w:rsidR="00852E92" w:rsidRPr="00852E92" w:rsidRDefault="00852E92" w:rsidP="00852E92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52E92" w:rsidRPr="00852E92" w:rsidRDefault="00852E92" w:rsidP="00852E92">
      <w:pPr>
        <w:tabs>
          <w:tab w:val="left" w:pos="775"/>
        </w:tabs>
        <w:spacing w:line="291" w:lineRule="exact"/>
        <w:rPr>
          <w:rFonts w:ascii="Times New Roman" w:hAnsi="Times New Roman" w:cs="Times New Roman"/>
          <w:sz w:val="28"/>
          <w:szCs w:val="28"/>
        </w:rPr>
      </w:pPr>
    </w:p>
    <w:p w:rsidR="00852E92" w:rsidRPr="00852E92" w:rsidRDefault="00852E92" w:rsidP="00852E92">
      <w:pPr>
        <w:tabs>
          <w:tab w:val="left" w:pos="775"/>
        </w:tabs>
        <w:spacing w:line="291" w:lineRule="exact"/>
        <w:rPr>
          <w:rFonts w:ascii="Times New Roman" w:hAnsi="Times New Roman" w:cs="Times New Roman"/>
          <w:sz w:val="28"/>
          <w:szCs w:val="28"/>
        </w:rPr>
        <w:sectPr w:rsidR="00852E92" w:rsidRPr="00852E92">
          <w:pgSz w:w="11900" w:h="16840"/>
          <w:pgMar w:top="675" w:right="600" w:bottom="1707" w:left="1706" w:header="0" w:footer="3" w:gutter="0"/>
          <w:cols w:space="720"/>
          <w:noEndnote/>
          <w:docGrid w:linePitch="360"/>
        </w:sectPr>
      </w:pPr>
    </w:p>
    <w:p w:rsidR="00852E92" w:rsidRPr="00852E92" w:rsidRDefault="00852E92" w:rsidP="00852E92">
      <w:pPr>
        <w:spacing w:line="296" w:lineRule="exact"/>
        <w:ind w:right="860"/>
        <w:rPr>
          <w:rFonts w:ascii="Times New Roman" w:eastAsia="Times New Roman" w:hAnsi="Times New Roman" w:cs="Times New Roman"/>
          <w:sz w:val="28"/>
          <w:szCs w:val="28"/>
        </w:rPr>
      </w:pPr>
      <w:r w:rsidRPr="00852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 сельского поселения </w:t>
      </w:r>
      <w:r w:rsidR="000D7B5F">
        <w:rPr>
          <w:rFonts w:ascii="Times New Roman" w:eastAsia="Times New Roman" w:hAnsi="Times New Roman" w:cs="Times New Roman"/>
          <w:sz w:val="28"/>
          <w:szCs w:val="28"/>
        </w:rPr>
        <w:t>Челкаковский</w:t>
      </w:r>
      <w:r w:rsidRPr="00852E9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852E92" w:rsidRPr="00852E92" w:rsidRDefault="00852E92" w:rsidP="00852E92">
      <w:pPr>
        <w:spacing w:line="296" w:lineRule="exact"/>
        <w:ind w:right="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2E9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0D7B5F">
        <w:rPr>
          <w:rFonts w:ascii="Times New Roman" w:eastAsia="Times New Roman" w:hAnsi="Times New Roman" w:cs="Times New Roman"/>
          <w:sz w:val="28"/>
          <w:szCs w:val="28"/>
        </w:rPr>
        <w:t>Челкаковский</w:t>
      </w:r>
      <w:bookmarkStart w:id="0" w:name="_GoBack"/>
      <w:bookmarkEnd w:id="0"/>
      <w:r w:rsidRPr="00852E9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</w:p>
    <w:p w:rsidR="00852E92" w:rsidRPr="00852E92" w:rsidRDefault="000D7B5F" w:rsidP="00852E92">
      <w:pPr>
        <w:spacing w:line="288" w:lineRule="exact"/>
        <w:ind w:righ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2E92" w:rsidRPr="00852E9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Р.Р.Нигаматьянов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52E92" w:rsidRPr="00852E92" w:rsidRDefault="00852E92" w:rsidP="00852E92">
      <w:pPr>
        <w:spacing w:after="600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br w:type="column"/>
      </w:r>
      <w:r w:rsidRPr="00852E92">
        <w:rPr>
          <w:rFonts w:ascii="Times New Roman" w:hAnsi="Times New Roman" w:cs="Times New Roman"/>
          <w:sz w:val="28"/>
          <w:szCs w:val="28"/>
        </w:rPr>
        <w:lastRenderedPageBreak/>
        <w:t>Совет муниципального района Бураевский район Республики Башкортостан</w:t>
      </w:r>
    </w:p>
    <w:p w:rsidR="00852E92" w:rsidRPr="00852E92" w:rsidRDefault="00852E92" w:rsidP="00852E92">
      <w:pPr>
        <w:spacing w:after="306"/>
        <w:rPr>
          <w:rFonts w:ascii="Times New Roman" w:hAnsi="Times New Roman" w:cs="Times New Roman"/>
          <w:sz w:val="28"/>
          <w:szCs w:val="28"/>
        </w:rPr>
      </w:pPr>
      <w:r w:rsidRPr="00852E92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Бураевский район Республики Башкортостан</w:t>
      </w:r>
    </w:p>
    <w:p w:rsidR="00852E92" w:rsidRPr="00852E92" w:rsidRDefault="00852E92" w:rsidP="00852E92">
      <w:pPr>
        <w:ind w:right="860"/>
        <w:rPr>
          <w:rFonts w:ascii="Times New Roman" w:hAnsi="Times New Roman" w:cs="Times New Roman"/>
          <w:sz w:val="28"/>
          <w:szCs w:val="28"/>
        </w:rPr>
      </w:pPr>
    </w:p>
    <w:p w:rsidR="00852E92" w:rsidRPr="00DE2B43" w:rsidRDefault="00852E92" w:rsidP="00852E92">
      <w:pPr>
        <w:jc w:val="right"/>
        <w:rPr>
          <w:sz w:val="28"/>
          <w:szCs w:val="28"/>
        </w:rPr>
      </w:pPr>
    </w:p>
    <w:p w:rsidR="00852E92" w:rsidRPr="00DE2B43" w:rsidRDefault="00852E92" w:rsidP="00852E92">
      <w:pPr>
        <w:jc w:val="right"/>
        <w:rPr>
          <w:sz w:val="28"/>
          <w:szCs w:val="28"/>
        </w:rPr>
      </w:pPr>
    </w:p>
    <w:p w:rsidR="00852E92" w:rsidRPr="00DE2B43" w:rsidRDefault="00852E92" w:rsidP="00852E92">
      <w:pPr>
        <w:jc w:val="right"/>
        <w:rPr>
          <w:sz w:val="28"/>
          <w:szCs w:val="28"/>
        </w:rPr>
      </w:pPr>
    </w:p>
    <w:p w:rsidR="00852E92" w:rsidRPr="00852E92" w:rsidRDefault="00852E92" w:rsidP="00852E92">
      <w:pPr>
        <w:jc w:val="right"/>
        <w:rPr>
          <w:rFonts w:ascii="Times New Roman" w:hAnsi="Times New Roman" w:cs="Times New Roman"/>
          <w:sz w:val="28"/>
          <w:szCs w:val="28"/>
        </w:rPr>
        <w:sectPr w:rsidR="00852E92" w:rsidRPr="00852E92">
          <w:type w:val="continuous"/>
          <w:pgSz w:w="11900" w:h="16840"/>
          <w:pgMar w:top="675" w:right="972" w:bottom="2008" w:left="2059" w:header="0" w:footer="3" w:gutter="0"/>
          <w:cols w:num="2" w:space="720" w:equalWidth="0">
            <w:col w:w="3438" w:space="1574"/>
            <w:col w:w="3857"/>
          </w:cols>
          <w:noEndnote/>
          <w:docGrid w:linePitch="360"/>
        </w:sectPr>
      </w:pPr>
      <w:r w:rsidRPr="00852E9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2E92">
        <w:rPr>
          <w:rFonts w:ascii="Times New Roman" w:hAnsi="Times New Roman" w:cs="Times New Roman"/>
          <w:sz w:val="28"/>
          <w:szCs w:val="28"/>
        </w:rPr>
        <w:t>Р.З.Вяльшин</w:t>
      </w:r>
      <w:proofErr w:type="spellEnd"/>
      <w:r w:rsidRPr="00852E9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52E92" w:rsidRPr="00852E92" w:rsidRDefault="00852E92" w:rsidP="00852E92">
      <w:pPr>
        <w:spacing w:line="110" w:lineRule="exact"/>
        <w:rPr>
          <w:rFonts w:ascii="Times New Roman" w:hAnsi="Times New Roman" w:cs="Times New Roman"/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  <w:sectPr w:rsidR="00852E92" w:rsidRPr="00DE2B43">
          <w:type w:val="continuous"/>
          <w:pgSz w:w="11900" w:h="16840"/>
          <w:pgMar w:top="660" w:right="0" w:bottom="660" w:left="0" w:header="0" w:footer="3" w:gutter="0"/>
          <w:cols w:space="720"/>
          <w:noEndnote/>
          <w:docGrid w:linePitch="360"/>
        </w:sectPr>
      </w:pPr>
    </w:p>
    <w:p w:rsidR="00852E92" w:rsidRPr="00DE2B43" w:rsidRDefault="00852E92" w:rsidP="00852E92">
      <w:pPr>
        <w:spacing w:line="538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6" type="#_x0000_t202" style="position:absolute;margin-left:27.65pt;margin-top:.1pt;width:23.1pt;height:12.2pt;z-index:251659264;mso-wrap-distance-left:5pt;mso-wrap-distance-right:5pt;mso-position-horizontal-relative:margin" filled="f" stroked="f">
            <v:textbox style="mso-fit-shape-to-text:t" inset="0,0,0,0">
              <w:txbxContent>
                <w:p w:rsidR="00852E92" w:rsidRDefault="00852E92" w:rsidP="00852E92">
                  <w:pPr>
                    <w:spacing w:line="288" w:lineRule="exact"/>
                  </w:pPr>
                  <w:proofErr w:type="spellStart"/>
                  <w:r>
                    <w:rPr>
                      <w:rStyle w:val="2Exact"/>
                      <w:rFonts w:eastAsia="Courier New"/>
                    </w:rPr>
                    <w:t>м.п</w:t>
                  </w:r>
                  <w:proofErr w:type="spellEnd"/>
                  <w:r>
                    <w:rPr>
                      <w:rStyle w:val="2Exact"/>
                      <w:rFonts w:eastAsia="Courier New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27" type="#_x0000_t202" style="position:absolute;margin-left:298pt;margin-top:.1pt;width:22.9pt;height:11.7pt;z-index:251660288;mso-wrap-distance-left:5pt;mso-wrap-distance-right:5pt;mso-position-horizontal-relative:margin" filled="f" stroked="f">
            <v:textbox style="mso-fit-shape-to-text:t" inset="0,0,0,0">
              <w:txbxContent>
                <w:p w:rsidR="00852E92" w:rsidRDefault="00852E92" w:rsidP="00852E92">
                  <w:pPr>
                    <w:spacing w:line="288" w:lineRule="exact"/>
                  </w:pPr>
                  <w:proofErr w:type="spellStart"/>
                  <w:r>
                    <w:rPr>
                      <w:rStyle w:val="2Exact"/>
                      <w:rFonts w:eastAsia="Courier New"/>
                    </w:rPr>
                    <w:t>м.п</w:t>
                  </w:r>
                  <w:proofErr w:type="spellEnd"/>
                  <w:r>
                    <w:rPr>
                      <w:rStyle w:val="2Exact"/>
                      <w:rFonts w:eastAsia="Courier New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852E92" w:rsidRPr="00DE2B43" w:rsidRDefault="00852E92" w:rsidP="00852E92">
      <w:pPr>
        <w:rPr>
          <w:sz w:val="28"/>
          <w:szCs w:val="28"/>
        </w:rPr>
      </w:pPr>
    </w:p>
    <w:p w:rsidR="00426358" w:rsidRDefault="00426358"/>
    <w:sectPr w:rsidR="00426358" w:rsidSect="00852E92">
      <w:type w:val="continuous"/>
      <w:pgSz w:w="11900" w:h="16840"/>
      <w:pgMar w:top="660" w:right="600" w:bottom="660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17" w:rsidRDefault="00500F17">
      <w:r>
        <w:separator/>
      </w:r>
    </w:p>
  </w:endnote>
  <w:endnote w:type="continuationSeparator" w:id="0">
    <w:p w:rsidR="00500F17" w:rsidRDefault="005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17" w:rsidRDefault="00500F17">
      <w:r>
        <w:separator/>
      </w:r>
    </w:p>
  </w:footnote>
  <w:footnote w:type="continuationSeparator" w:id="0">
    <w:p w:rsidR="00500F17" w:rsidRDefault="0050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E14"/>
    <w:multiLevelType w:val="hybridMultilevel"/>
    <w:tmpl w:val="A62C898E"/>
    <w:lvl w:ilvl="0" w:tplc="0C66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D6CEB"/>
    <w:multiLevelType w:val="multilevel"/>
    <w:tmpl w:val="78863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2E92"/>
    <w:rsid w:val="0000060E"/>
    <w:rsid w:val="00000ACB"/>
    <w:rsid w:val="00000B98"/>
    <w:rsid w:val="000021F9"/>
    <w:rsid w:val="000031E0"/>
    <w:rsid w:val="00003C5B"/>
    <w:rsid w:val="0000527F"/>
    <w:rsid w:val="000122B5"/>
    <w:rsid w:val="00016F07"/>
    <w:rsid w:val="000211A7"/>
    <w:rsid w:val="00026ABA"/>
    <w:rsid w:val="00026E07"/>
    <w:rsid w:val="00030425"/>
    <w:rsid w:val="0003237D"/>
    <w:rsid w:val="00034B47"/>
    <w:rsid w:val="00034C9F"/>
    <w:rsid w:val="000430B0"/>
    <w:rsid w:val="00045769"/>
    <w:rsid w:val="0005578E"/>
    <w:rsid w:val="00057C47"/>
    <w:rsid w:val="000623FB"/>
    <w:rsid w:val="00062EE4"/>
    <w:rsid w:val="00062EF9"/>
    <w:rsid w:val="000654FD"/>
    <w:rsid w:val="000662EB"/>
    <w:rsid w:val="00066E30"/>
    <w:rsid w:val="0007398D"/>
    <w:rsid w:val="000861F6"/>
    <w:rsid w:val="00092D64"/>
    <w:rsid w:val="0009455A"/>
    <w:rsid w:val="000961EF"/>
    <w:rsid w:val="000A0101"/>
    <w:rsid w:val="000A10DB"/>
    <w:rsid w:val="000A1243"/>
    <w:rsid w:val="000A13EB"/>
    <w:rsid w:val="000A1C7F"/>
    <w:rsid w:val="000A3FDA"/>
    <w:rsid w:val="000B21EB"/>
    <w:rsid w:val="000C258B"/>
    <w:rsid w:val="000C3F17"/>
    <w:rsid w:val="000D0741"/>
    <w:rsid w:val="000D15A9"/>
    <w:rsid w:val="000D2D86"/>
    <w:rsid w:val="000D7B5F"/>
    <w:rsid w:val="000D7DAC"/>
    <w:rsid w:val="000E4E3C"/>
    <w:rsid w:val="000E7C69"/>
    <w:rsid w:val="000F23F4"/>
    <w:rsid w:val="000F55EA"/>
    <w:rsid w:val="001010CD"/>
    <w:rsid w:val="00102613"/>
    <w:rsid w:val="00104426"/>
    <w:rsid w:val="00107B6F"/>
    <w:rsid w:val="00111909"/>
    <w:rsid w:val="0011339E"/>
    <w:rsid w:val="00113A12"/>
    <w:rsid w:val="001155AC"/>
    <w:rsid w:val="00120C78"/>
    <w:rsid w:val="00120ED6"/>
    <w:rsid w:val="001210C7"/>
    <w:rsid w:val="0012194E"/>
    <w:rsid w:val="00122155"/>
    <w:rsid w:val="00123363"/>
    <w:rsid w:val="001266C7"/>
    <w:rsid w:val="00131870"/>
    <w:rsid w:val="00133DE4"/>
    <w:rsid w:val="00133EFD"/>
    <w:rsid w:val="00135A41"/>
    <w:rsid w:val="0014140B"/>
    <w:rsid w:val="001426B5"/>
    <w:rsid w:val="0014310D"/>
    <w:rsid w:val="0014423C"/>
    <w:rsid w:val="00152CA2"/>
    <w:rsid w:val="00157D60"/>
    <w:rsid w:val="00157F5F"/>
    <w:rsid w:val="00161AB7"/>
    <w:rsid w:val="00161BFC"/>
    <w:rsid w:val="00162DF0"/>
    <w:rsid w:val="00163E04"/>
    <w:rsid w:val="00164931"/>
    <w:rsid w:val="00166431"/>
    <w:rsid w:val="00170581"/>
    <w:rsid w:val="00170D2C"/>
    <w:rsid w:val="00173CD8"/>
    <w:rsid w:val="00176249"/>
    <w:rsid w:val="00176E85"/>
    <w:rsid w:val="00184C8C"/>
    <w:rsid w:val="00185443"/>
    <w:rsid w:val="0018572A"/>
    <w:rsid w:val="001859B9"/>
    <w:rsid w:val="00185D61"/>
    <w:rsid w:val="00185E57"/>
    <w:rsid w:val="00185FEB"/>
    <w:rsid w:val="00191029"/>
    <w:rsid w:val="001922D2"/>
    <w:rsid w:val="00192519"/>
    <w:rsid w:val="00194227"/>
    <w:rsid w:val="001A0656"/>
    <w:rsid w:val="001A0883"/>
    <w:rsid w:val="001A0B3E"/>
    <w:rsid w:val="001A6D92"/>
    <w:rsid w:val="001A6E07"/>
    <w:rsid w:val="001A7715"/>
    <w:rsid w:val="001A77F5"/>
    <w:rsid w:val="001B0138"/>
    <w:rsid w:val="001B0BE8"/>
    <w:rsid w:val="001B2894"/>
    <w:rsid w:val="001B53FD"/>
    <w:rsid w:val="001B72CC"/>
    <w:rsid w:val="001C16E7"/>
    <w:rsid w:val="001C1E57"/>
    <w:rsid w:val="001C28FE"/>
    <w:rsid w:val="001C2EB4"/>
    <w:rsid w:val="001C2F45"/>
    <w:rsid w:val="001C37A8"/>
    <w:rsid w:val="001C381C"/>
    <w:rsid w:val="001C75A5"/>
    <w:rsid w:val="001C75D2"/>
    <w:rsid w:val="001D05A5"/>
    <w:rsid w:val="001D155D"/>
    <w:rsid w:val="001D2008"/>
    <w:rsid w:val="001D335B"/>
    <w:rsid w:val="001D3403"/>
    <w:rsid w:val="001D4B2F"/>
    <w:rsid w:val="001D5E3C"/>
    <w:rsid w:val="001D7D97"/>
    <w:rsid w:val="001E100E"/>
    <w:rsid w:val="001E1702"/>
    <w:rsid w:val="001E1C09"/>
    <w:rsid w:val="001E1FF1"/>
    <w:rsid w:val="001E4508"/>
    <w:rsid w:val="001E4D5E"/>
    <w:rsid w:val="001F186C"/>
    <w:rsid w:val="001F1C33"/>
    <w:rsid w:val="001F2F53"/>
    <w:rsid w:val="001F4EC3"/>
    <w:rsid w:val="001F6C46"/>
    <w:rsid w:val="001F7CCB"/>
    <w:rsid w:val="00200CB7"/>
    <w:rsid w:val="00200FF7"/>
    <w:rsid w:val="00201560"/>
    <w:rsid w:val="002060AA"/>
    <w:rsid w:val="00207467"/>
    <w:rsid w:val="002117C8"/>
    <w:rsid w:val="00211F0A"/>
    <w:rsid w:val="00212FE8"/>
    <w:rsid w:val="002135CD"/>
    <w:rsid w:val="00217C5D"/>
    <w:rsid w:val="00224FE4"/>
    <w:rsid w:val="00226EE6"/>
    <w:rsid w:val="00230FD6"/>
    <w:rsid w:val="00232BE3"/>
    <w:rsid w:val="00232DFC"/>
    <w:rsid w:val="00233040"/>
    <w:rsid w:val="00237BA5"/>
    <w:rsid w:val="00242CD7"/>
    <w:rsid w:val="00242FFD"/>
    <w:rsid w:val="002441A5"/>
    <w:rsid w:val="002451FD"/>
    <w:rsid w:val="00245A7E"/>
    <w:rsid w:val="0025088E"/>
    <w:rsid w:val="00251D0B"/>
    <w:rsid w:val="00252548"/>
    <w:rsid w:val="002563E4"/>
    <w:rsid w:val="00260288"/>
    <w:rsid w:val="0026142A"/>
    <w:rsid w:val="00263FFE"/>
    <w:rsid w:val="00270A65"/>
    <w:rsid w:val="00273B5E"/>
    <w:rsid w:val="00274C6C"/>
    <w:rsid w:val="00274F26"/>
    <w:rsid w:val="0027738E"/>
    <w:rsid w:val="00277983"/>
    <w:rsid w:val="00281C2E"/>
    <w:rsid w:val="002821FF"/>
    <w:rsid w:val="00283684"/>
    <w:rsid w:val="00286563"/>
    <w:rsid w:val="00286A43"/>
    <w:rsid w:val="00286D6B"/>
    <w:rsid w:val="00287A4A"/>
    <w:rsid w:val="00291FCC"/>
    <w:rsid w:val="002920B3"/>
    <w:rsid w:val="00292548"/>
    <w:rsid w:val="002949CC"/>
    <w:rsid w:val="002966D8"/>
    <w:rsid w:val="002A676A"/>
    <w:rsid w:val="002A6C40"/>
    <w:rsid w:val="002B1CD4"/>
    <w:rsid w:val="002B2A23"/>
    <w:rsid w:val="002B3D1F"/>
    <w:rsid w:val="002C1BEC"/>
    <w:rsid w:val="002C4BF0"/>
    <w:rsid w:val="002C5048"/>
    <w:rsid w:val="002C5ED2"/>
    <w:rsid w:val="002C6886"/>
    <w:rsid w:val="002D20F7"/>
    <w:rsid w:val="002D3D7F"/>
    <w:rsid w:val="002D3F43"/>
    <w:rsid w:val="002D702F"/>
    <w:rsid w:val="002D7579"/>
    <w:rsid w:val="002D7853"/>
    <w:rsid w:val="002E4174"/>
    <w:rsid w:val="002E5871"/>
    <w:rsid w:val="002E5A73"/>
    <w:rsid w:val="002E6857"/>
    <w:rsid w:val="002F1B4B"/>
    <w:rsid w:val="002F1CBD"/>
    <w:rsid w:val="002F2596"/>
    <w:rsid w:val="003001A6"/>
    <w:rsid w:val="00307885"/>
    <w:rsid w:val="00307E38"/>
    <w:rsid w:val="003107DE"/>
    <w:rsid w:val="00310C86"/>
    <w:rsid w:val="00311389"/>
    <w:rsid w:val="003155FE"/>
    <w:rsid w:val="00317C87"/>
    <w:rsid w:val="00317CF8"/>
    <w:rsid w:val="003200AA"/>
    <w:rsid w:val="00321067"/>
    <w:rsid w:val="003221B4"/>
    <w:rsid w:val="00322F15"/>
    <w:rsid w:val="00323DF8"/>
    <w:rsid w:val="00323EF6"/>
    <w:rsid w:val="0032533C"/>
    <w:rsid w:val="00327D41"/>
    <w:rsid w:val="0033018F"/>
    <w:rsid w:val="00332ABB"/>
    <w:rsid w:val="003348DD"/>
    <w:rsid w:val="003354AC"/>
    <w:rsid w:val="00336E6A"/>
    <w:rsid w:val="003372AB"/>
    <w:rsid w:val="00340F77"/>
    <w:rsid w:val="0034355A"/>
    <w:rsid w:val="00343E5B"/>
    <w:rsid w:val="003452C1"/>
    <w:rsid w:val="00345C45"/>
    <w:rsid w:val="00345CDE"/>
    <w:rsid w:val="00345F2C"/>
    <w:rsid w:val="00347324"/>
    <w:rsid w:val="00347985"/>
    <w:rsid w:val="003500EC"/>
    <w:rsid w:val="00351403"/>
    <w:rsid w:val="00351C1A"/>
    <w:rsid w:val="00352162"/>
    <w:rsid w:val="00355A5E"/>
    <w:rsid w:val="00356664"/>
    <w:rsid w:val="00356F8C"/>
    <w:rsid w:val="00361B45"/>
    <w:rsid w:val="00362168"/>
    <w:rsid w:val="00363D8B"/>
    <w:rsid w:val="0036557F"/>
    <w:rsid w:val="00370954"/>
    <w:rsid w:val="00372CD6"/>
    <w:rsid w:val="0037368F"/>
    <w:rsid w:val="00375392"/>
    <w:rsid w:val="00375597"/>
    <w:rsid w:val="003863E8"/>
    <w:rsid w:val="00392528"/>
    <w:rsid w:val="00392F7C"/>
    <w:rsid w:val="003953ED"/>
    <w:rsid w:val="00395973"/>
    <w:rsid w:val="00395F57"/>
    <w:rsid w:val="003975EC"/>
    <w:rsid w:val="00397A91"/>
    <w:rsid w:val="003A0DF8"/>
    <w:rsid w:val="003A2622"/>
    <w:rsid w:val="003A3A85"/>
    <w:rsid w:val="003A3D50"/>
    <w:rsid w:val="003A65F0"/>
    <w:rsid w:val="003B1873"/>
    <w:rsid w:val="003B1FF3"/>
    <w:rsid w:val="003B3081"/>
    <w:rsid w:val="003B56CB"/>
    <w:rsid w:val="003B7750"/>
    <w:rsid w:val="003C04AF"/>
    <w:rsid w:val="003C06C4"/>
    <w:rsid w:val="003C095C"/>
    <w:rsid w:val="003C0A2B"/>
    <w:rsid w:val="003C43DF"/>
    <w:rsid w:val="003C5186"/>
    <w:rsid w:val="003D2723"/>
    <w:rsid w:val="003D27A2"/>
    <w:rsid w:val="003D6084"/>
    <w:rsid w:val="003E1A5B"/>
    <w:rsid w:val="003E3B93"/>
    <w:rsid w:val="003E5A83"/>
    <w:rsid w:val="003E7C76"/>
    <w:rsid w:val="003F0940"/>
    <w:rsid w:val="003F3A73"/>
    <w:rsid w:val="003F7E5A"/>
    <w:rsid w:val="00401078"/>
    <w:rsid w:val="0040165A"/>
    <w:rsid w:val="00403BF9"/>
    <w:rsid w:val="00403F17"/>
    <w:rsid w:val="00404266"/>
    <w:rsid w:val="0041144B"/>
    <w:rsid w:val="004142FC"/>
    <w:rsid w:val="00415D50"/>
    <w:rsid w:val="0042235C"/>
    <w:rsid w:val="00424FDA"/>
    <w:rsid w:val="00426358"/>
    <w:rsid w:val="00427145"/>
    <w:rsid w:val="00430DE3"/>
    <w:rsid w:val="004343D4"/>
    <w:rsid w:val="00434B56"/>
    <w:rsid w:val="0044066E"/>
    <w:rsid w:val="00443F19"/>
    <w:rsid w:val="00451E9A"/>
    <w:rsid w:val="00452568"/>
    <w:rsid w:val="004545DE"/>
    <w:rsid w:val="00455389"/>
    <w:rsid w:val="00460CB5"/>
    <w:rsid w:val="00461806"/>
    <w:rsid w:val="00467290"/>
    <w:rsid w:val="004716BF"/>
    <w:rsid w:val="00472271"/>
    <w:rsid w:val="0047789F"/>
    <w:rsid w:val="0048248A"/>
    <w:rsid w:val="00491293"/>
    <w:rsid w:val="00493499"/>
    <w:rsid w:val="00494900"/>
    <w:rsid w:val="00495D78"/>
    <w:rsid w:val="004A1368"/>
    <w:rsid w:val="004A2103"/>
    <w:rsid w:val="004A42FF"/>
    <w:rsid w:val="004A44B3"/>
    <w:rsid w:val="004A7722"/>
    <w:rsid w:val="004B2C57"/>
    <w:rsid w:val="004B32AA"/>
    <w:rsid w:val="004B6058"/>
    <w:rsid w:val="004C3FB0"/>
    <w:rsid w:val="004C4248"/>
    <w:rsid w:val="004C5A75"/>
    <w:rsid w:val="004C5F28"/>
    <w:rsid w:val="004D2AF4"/>
    <w:rsid w:val="004D3514"/>
    <w:rsid w:val="004E44B9"/>
    <w:rsid w:val="004E513F"/>
    <w:rsid w:val="004F77DB"/>
    <w:rsid w:val="0050035C"/>
    <w:rsid w:val="00500F17"/>
    <w:rsid w:val="00504397"/>
    <w:rsid w:val="00510B92"/>
    <w:rsid w:val="00511DD6"/>
    <w:rsid w:val="00511F03"/>
    <w:rsid w:val="005125BA"/>
    <w:rsid w:val="005162A0"/>
    <w:rsid w:val="00520635"/>
    <w:rsid w:val="0052484F"/>
    <w:rsid w:val="0052501B"/>
    <w:rsid w:val="00530C30"/>
    <w:rsid w:val="005330DA"/>
    <w:rsid w:val="00534258"/>
    <w:rsid w:val="00536D46"/>
    <w:rsid w:val="0054210B"/>
    <w:rsid w:val="00545765"/>
    <w:rsid w:val="00552C60"/>
    <w:rsid w:val="0056284F"/>
    <w:rsid w:val="005642C5"/>
    <w:rsid w:val="00564D14"/>
    <w:rsid w:val="0056575A"/>
    <w:rsid w:val="005677A9"/>
    <w:rsid w:val="00570FAE"/>
    <w:rsid w:val="00572220"/>
    <w:rsid w:val="00573291"/>
    <w:rsid w:val="005736EF"/>
    <w:rsid w:val="0057390F"/>
    <w:rsid w:val="00576EF4"/>
    <w:rsid w:val="00582899"/>
    <w:rsid w:val="00582F12"/>
    <w:rsid w:val="0059026C"/>
    <w:rsid w:val="0059405E"/>
    <w:rsid w:val="00595CB4"/>
    <w:rsid w:val="00596B96"/>
    <w:rsid w:val="005A3433"/>
    <w:rsid w:val="005A4515"/>
    <w:rsid w:val="005A6EA1"/>
    <w:rsid w:val="005B130F"/>
    <w:rsid w:val="005B46F1"/>
    <w:rsid w:val="005B792B"/>
    <w:rsid w:val="005B7B66"/>
    <w:rsid w:val="005C1B82"/>
    <w:rsid w:val="005C2B96"/>
    <w:rsid w:val="005C36CE"/>
    <w:rsid w:val="005C3803"/>
    <w:rsid w:val="005C5756"/>
    <w:rsid w:val="005D33EF"/>
    <w:rsid w:val="005D5A5C"/>
    <w:rsid w:val="005D71A3"/>
    <w:rsid w:val="005E1808"/>
    <w:rsid w:val="005E2573"/>
    <w:rsid w:val="005E2637"/>
    <w:rsid w:val="005E4A40"/>
    <w:rsid w:val="005E6496"/>
    <w:rsid w:val="005F0780"/>
    <w:rsid w:val="005F36AF"/>
    <w:rsid w:val="005F7914"/>
    <w:rsid w:val="00603226"/>
    <w:rsid w:val="00604712"/>
    <w:rsid w:val="00604907"/>
    <w:rsid w:val="00604A0A"/>
    <w:rsid w:val="006062C5"/>
    <w:rsid w:val="006101BD"/>
    <w:rsid w:val="006101C3"/>
    <w:rsid w:val="006122F8"/>
    <w:rsid w:val="0061268A"/>
    <w:rsid w:val="00614005"/>
    <w:rsid w:val="00621C25"/>
    <w:rsid w:val="006323F0"/>
    <w:rsid w:val="00632BEF"/>
    <w:rsid w:val="00632C94"/>
    <w:rsid w:val="00635EF6"/>
    <w:rsid w:val="00642377"/>
    <w:rsid w:val="00642A05"/>
    <w:rsid w:val="00651ADF"/>
    <w:rsid w:val="00657F95"/>
    <w:rsid w:val="00663CE1"/>
    <w:rsid w:val="00663E8E"/>
    <w:rsid w:val="00664B50"/>
    <w:rsid w:val="006703D2"/>
    <w:rsid w:val="006725E7"/>
    <w:rsid w:val="00672784"/>
    <w:rsid w:val="006775E7"/>
    <w:rsid w:val="00677AF0"/>
    <w:rsid w:val="00684987"/>
    <w:rsid w:val="00684CAA"/>
    <w:rsid w:val="00685017"/>
    <w:rsid w:val="00685D2A"/>
    <w:rsid w:val="00687171"/>
    <w:rsid w:val="0069306A"/>
    <w:rsid w:val="0069588D"/>
    <w:rsid w:val="00696A20"/>
    <w:rsid w:val="006A0077"/>
    <w:rsid w:val="006A3C0E"/>
    <w:rsid w:val="006A522E"/>
    <w:rsid w:val="006A63EB"/>
    <w:rsid w:val="006A6ED6"/>
    <w:rsid w:val="006A7B7A"/>
    <w:rsid w:val="006B01AE"/>
    <w:rsid w:val="006B61D7"/>
    <w:rsid w:val="006B6A70"/>
    <w:rsid w:val="006C1DEE"/>
    <w:rsid w:val="006C45B2"/>
    <w:rsid w:val="006C7629"/>
    <w:rsid w:val="006D369F"/>
    <w:rsid w:val="006D45AC"/>
    <w:rsid w:val="006D6834"/>
    <w:rsid w:val="006D707E"/>
    <w:rsid w:val="006E15B6"/>
    <w:rsid w:val="006E3738"/>
    <w:rsid w:val="006E392E"/>
    <w:rsid w:val="006F1ABB"/>
    <w:rsid w:val="006F3939"/>
    <w:rsid w:val="006F6E7E"/>
    <w:rsid w:val="0070318A"/>
    <w:rsid w:val="00703E9F"/>
    <w:rsid w:val="00704251"/>
    <w:rsid w:val="00707514"/>
    <w:rsid w:val="00713947"/>
    <w:rsid w:val="00714291"/>
    <w:rsid w:val="00715BDE"/>
    <w:rsid w:val="00720941"/>
    <w:rsid w:val="007220AE"/>
    <w:rsid w:val="00722742"/>
    <w:rsid w:val="0072681C"/>
    <w:rsid w:val="00726F87"/>
    <w:rsid w:val="007325DD"/>
    <w:rsid w:val="00732D32"/>
    <w:rsid w:val="00735BAF"/>
    <w:rsid w:val="007413B4"/>
    <w:rsid w:val="00742290"/>
    <w:rsid w:val="007433EB"/>
    <w:rsid w:val="00745C62"/>
    <w:rsid w:val="00746AB4"/>
    <w:rsid w:val="00750CA3"/>
    <w:rsid w:val="00752D1C"/>
    <w:rsid w:val="0075448A"/>
    <w:rsid w:val="00754ADC"/>
    <w:rsid w:val="00755AC2"/>
    <w:rsid w:val="00761004"/>
    <w:rsid w:val="00771802"/>
    <w:rsid w:val="00773DF7"/>
    <w:rsid w:val="00776452"/>
    <w:rsid w:val="007772D9"/>
    <w:rsid w:val="00782156"/>
    <w:rsid w:val="0078315D"/>
    <w:rsid w:val="00785106"/>
    <w:rsid w:val="00787324"/>
    <w:rsid w:val="00787E6E"/>
    <w:rsid w:val="00792D03"/>
    <w:rsid w:val="007936A2"/>
    <w:rsid w:val="00794A47"/>
    <w:rsid w:val="007973D4"/>
    <w:rsid w:val="007A068E"/>
    <w:rsid w:val="007A07B6"/>
    <w:rsid w:val="007A16CA"/>
    <w:rsid w:val="007A2BC4"/>
    <w:rsid w:val="007A3E77"/>
    <w:rsid w:val="007A60B3"/>
    <w:rsid w:val="007A64DB"/>
    <w:rsid w:val="007B0147"/>
    <w:rsid w:val="007B0798"/>
    <w:rsid w:val="007B448C"/>
    <w:rsid w:val="007B4C75"/>
    <w:rsid w:val="007B5F4F"/>
    <w:rsid w:val="007B6BA2"/>
    <w:rsid w:val="007C0BF2"/>
    <w:rsid w:val="007C0E8C"/>
    <w:rsid w:val="007C3DEE"/>
    <w:rsid w:val="007C6107"/>
    <w:rsid w:val="007C6B5A"/>
    <w:rsid w:val="007D0BE3"/>
    <w:rsid w:val="007E0057"/>
    <w:rsid w:val="007E1665"/>
    <w:rsid w:val="007E290B"/>
    <w:rsid w:val="007F3C9C"/>
    <w:rsid w:val="007F67D6"/>
    <w:rsid w:val="00800768"/>
    <w:rsid w:val="00800835"/>
    <w:rsid w:val="00811E80"/>
    <w:rsid w:val="008131C4"/>
    <w:rsid w:val="00816731"/>
    <w:rsid w:val="00824F28"/>
    <w:rsid w:val="00825D9C"/>
    <w:rsid w:val="00827B25"/>
    <w:rsid w:val="00830C27"/>
    <w:rsid w:val="00833B8A"/>
    <w:rsid w:val="00840859"/>
    <w:rsid w:val="00841394"/>
    <w:rsid w:val="00841566"/>
    <w:rsid w:val="00841C80"/>
    <w:rsid w:val="008428D1"/>
    <w:rsid w:val="008456CB"/>
    <w:rsid w:val="00846A3C"/>
    <w:rsid w:val="0084759F"/>
    <w:rsid w:val="00847CD4"/>
    <w:rsid w:val="00850C07"/>
    <w:rsid w:val="0085229C"/>
    <w:rsid w:val="00852E92"/>
    <w:rsid w:val="0085319D"/>
    <w:rsid w:val="008531E8"/>
    <w:rsid w:val="00853268"/>
    <w:rsid w:val="00855E81"/>
    <w:rsid w:val="00855F2E"/>
    <w:rsid w:val="00857F69"/>
    <w:rsid w:val="00861F95"/>
    <w:rsid w:val="00862343"/>
    <w:rsid w:val="00862A73"/>
    <w:rsid w:val="00862F7C"/>
    <w:rsid w:val="008635F9"/>
    <w:rsid w:val="0086476C"/>
    <w:rsid w:val="00864E93"/>
    <w:rsid w:val="00865ECA"/>
    <w:rsid w:val="0086603B"/>
    <w:rsid w:val="00866DFF"/>
    <w:rsid w:val="00870020"/>
    <w:rsid w:val="008719DB"/>
    <w:rsid w:val="00871CDB"/>
    <w:rsid w:val="00875CB4"/>
    <w:rsid w:val="00876C65"/>
    <w:rsid w:val="00877445"/>
    <w:rsid w:val="008801E3"/>
    <w:rsid w:val="00883931"/>
    <w:rsid w:val="008846A5"/>
    <w:rsid w:val="008861FA"/>
    <w:rsid w:val="00893998"/>
    <w:rsid w:val="00893D80"/>
    <w:rsid w:val="00894ED5"/>
    <w:rsid w:val="008966F6"/>
    <w:rsid w:val="008A04A6"/>
    <w:rsid w:val="008A3062"/>
    <w:rsid w:val="008A3915"/>
    <w:rsid w:val="008A4460"/>
    <w:rsid w:val="008A49B5"/>
    <w:rsid w:val="008A49C3"/>
    <w:rsid w:val="008A4E11"/>
    <w:rsid w:val="008A7FD9"/>
    <w:rsid w:val="008B0371"/>
    <w:rsid w:val="008B2730"/>
    <w:rsid w:val="008B7490"/>
    <w:rsid w:val="008B7CEF"/>
    <w:rsid w:val="008C07AC"/>
    <w:rsid w:val="008C2508"/>
    <w:rsid w:val="008C6DB8"/>
    <w:rsid w:val="008C7BCB"/>
    <w:rsid w:val="008C7E39"/>
    <w:rsid w:val="008D2860"/>
    <w:rsid w:val="008D2B50"/>
    <w:rsid w:val="008D3811"/>
    <w:rsid w:val="008D5AD6"/>
    <w:rsid w:val="008D610D"/>
    <w:rsid w:val="008D6251"/>
    <w:rsid w:val="008E1A8F"/>
    <w:rsid w:val="008E20DA"/>
    <w:rsid w:val="008E28DD"/>
    <w:rsid w:val="008E2F7B"/>
    <w:rsid w:val="008E43C9"/>
    <w:rsid w:val="008E4549"/>
    <w:rsid w:val="008E682E"/>
    <w:rsid w:val="008E78EE"/>
    <w:rsid w:val="008F0C0E"/>
    <w:rsid w:val="008F17D6"/>
    <w:rsid w:val="008F1C4D"/>
    <w:rsid w:val="008F479B"/>
    <w:rsid w:val="008F5C8A"/>
    <w:rsid w:val="008F69FA"/>
    <w:rsid w:val="008F6F00"/>
    <w:rsid w:val="00900CBF"/>
    <w:rsid w:val="009021F5"/>
    <w:rsid w:val="009023D6"/>
    <w:rsid w:val="0090289B"/>
    <w:rsid w:val="009032D7"/>
    <w:rsid w:val="009035CD"/>
    <w:rsid w:val="00906B5F"/>
    <w:rsid w:val="00906FCE"/>
    <w:rsid w:val="00907A69"/>
    <w:rsid w:val="00907AE4"/>
    <w:rsid w:val="00913B74"/>
    <w:rsid w:val="00914744"/>
    <w:rsid w:val="00916D0C"/>
    <w:rsid w:val="0092296A"/>
    <w:rsid w:val="00925A14"/>
    <w:rsid w:val="00935FCF"/>
    <w:rsid w:val="00936938"/>
    <w:rsid w:val="00937185"/>
    <w:rsid w:val="00937DC9"/>
    <w:rsid w:val="009400D2"/>
    <w:rsid w:val="00942DDB"/>
    <w:rsid w:val="009442EB"/>
    <w:rsid w:val="00944843"/>
    <w:rsid w:val="0094623C"/>
    <w:rsid w:val="009464E1"/>
    <w:rsid w:val="00951191"/>
    <w:rsid w:val="009526BF"/>
    <w:rsid w:val="0095279C"/>
    <w:rsid w:val="00955648"/>
    <w:rsid w:val="00956043"/>
    <w:rsid w:val="00956311"/>
    <w:rsid w:val="00957963"/>
    <w:rsid w:val="00962B0C"/>
    <w:rsid w:val="009639BA"/>
    <w:rsid w:val="0096648D"/>
    <w:rsid w:val="00966B64"/>
    <w:rsid w:val="00967257"/>
    <w:rsid w:val="00967407"/>
    <w:rsid w:val="00971932"/>
    <w:rsid w:val="00977211"/>
    <w:rsid w:val="0098019B"/>
    <w:rsid w:val="00980D66"/>
    <w:rsid w:val="00990100"/>
    <w:rsid w:val="00993B52"/>
    <w:rsid w:val="00994360"/>
    <w:rsid w:val="00995A8F"/>
    <w:rsid w:val="00995F34"/>
    <w:rsid w:val="00996961"/>
    <w:rsid w:val="009A155D"/>
    <w:rsid w:val="009A1900"/>
    <w:rsid w:val="009A2AA9"/>
    <w:rsid w:val="009A3D45"/>
    <w:rsid w:val="009A403F"/>
    <w:rsid w:val="009B0B32"/>
    <w:rsid w:val="009B0C41"/>
    <w:rsid w:val="009B1532"/>
    <w:rsid w:val="009B6D05"/>
    <w:rsid w:val="009B6EB9"/>
    <w:rsid w:val="009C0025"/>
    <w:rsid w:val="009C0B56"/>
    <w:rsid w:val="009C11DB"/>
    <w:rsid w:val="009C124A"/>
    <w:rsid w:val="009C3AB6"/>
    <w:rsid w:val="009C4F61"/>
    <w:rsid w:val="009C6F49"/>
    <w:rsid w:val="009C79B1"/>
    <w:rsid w:val="009D444F"/>
    <w:rsid w:val="009D71CC"/>
    <w:rsid w:val="009E08E9"/>
    <w:rsid w:val="009E5440"/>
    <w:rsid w:val="009F069B"/>
    <w:rsid w:val="009F0906"/>
    <w:rsid w:val="009F0CCD"/>
    <w:rsid w:val="009F1741"/>
    <w:rsid w:val="009F1932"/>
    <w:rsid w:val="009F26BE"/>
    <w:rsid w:val="009F2BA0"/>
    <w:rsid w:val="009F5044"/>
    <w:rsid w:val="009F6024"/>
    <w:rsid w:val="00A030C5"/>
    <w:rsid w:val="00A05F80"/>
    <w:rsid w:val="00A06511"/>
    <w:rsid w:val="00A06A58"/>
    <w:rsid w:val="00A10AF4"/>
    <w:rsid w:val="00A11B31"/>
    <w:rsid w:val="00A1424A"/>
    <w:rsid w:val="00A159CC"/>
    <w:rsid w:val="00A1774E"/>
    <w:rsid w:val="00A21ABB"/>
    <w:rsid w:val="00A23436"/>
    <w:rsid w:val="00A23882"/>
    <w:rsid w:val="00A23994"/>
    <w:rsid w:val="00A2443C"/>
    <w:rsid w:val="00A246FD"/>
    <w:rsid w:val="00A2470C"/>
    <w:rsid w:val="00A24A6A"/>
    <w:rsid w:val="00A2661C"/>
    <w:rsid w:val="00A27759"/>
    <w:rsid w:val="00A3623D"/>
    <w:rsid w:val="00A42409"/>
    <w:rsid w:val="00A42963"/>
    <w:rsid w:val="00A44AF9"/>
    <w:rsid w:val="00A6257A"/>
    <w:rsid w:val="00A65994"/>
    <w:rsid w:val="00A65EAD"/>
    <w:rsid w:val="00A70562"/>
    <w:rsid w:val="00A7140D"/>
    <w:rsid w:val="00A770F6"/>
    <w:rsid w:val="00A841A2"/>
    <w:rsid w:val="00A86B69"/>
    <w:rsid w:val="00A872E2"/>
    <w:rsid w:val="00A904FA"/>
    <w:rsid w:val="00A90F65"/>
    <w:rsid w:val="00A9747F"/>
    <w:rsid w:val="00AA0712"/>
    <w:rsid w:val="00AA07E6"/>
    <w:rsid w:val="00AA33E2"/>
    <w:rsid w:val="00AA3A7B"/>
    <w:rsid w:val="00AA46D1"/>
    <w:rsid w:val="00AA66CA"/>
    <w:rsid w:val="00AB06D5"/>
    <w:rsid w:val="00AB1583"/>
    <w:rsid w:val="00AB24C4"/>
    <w:rsid w:val="00AB31E7"/>
    <w:rsid w:val="00AB7932"/>
    <w:rsid w:val="00AC0318"/>
    <w:rsid w:val="00AC41B4"/>
    <w:rsid w:val="00AC4206"/>
    <w:rsid w:val="00AC7258"/>
    <w:rsid w:val="00AD2F4D"/>
    <w:rsid w:val="00AD4485"/>
    <w:rsid w:val="00AD6795"/>
    <w:rsid w:val="00AD6FF3"/>
    <w:rsid w:val="00AE1120"/>
    <w:rsid w:val="00AE42EE"/>
    <w:rsid w:val="00AE4408"/>
    <w:rsid w:val="00AE4F30"/>
    <w:rsid w:val="00AE7BE0"/>
    <w:rsid w:val="00AF0277"/>
    <w:rsid w:val="00AF0E32"/>
    <w:rsid w:val="00AF2C73"/>
    <w:rsid w:val="00AF7CB0"/>
    <w:rsid w:val="00B0139C"/>
    <w:rsid w:val="00B03839"/>
    <w:rsid w:val="00B04A7E"/>
    <w:rsid w:val="00B04B4D"/>
    <w:rsid w:val="00B052C2"/>
    <w:rsid w:val="00B113C9"/>
    <w:rsid w:val="00B13D46"/>
    <w:rsid w:val="00B14752"/>
    <w:rsid w:val="00B17E76"/>
    <w:rsid w:val="00B2248B"/>
    <w:rsid w:val="00B22E48"/>
    <w:rsid w:val="00B240C6"/>
    <w:rsid w:val="00B2491A"/>
    <w:rsid w:val="00B24FCB"/>
    <w:rsid w:val="00B26D66"/>
    <w:rsid w:val="00B278FE"/>
    <w:rsid w:val="00B30F2D"/>
    <w:rsid w:val="00B31B46"/>
    <w:rsid w:val="00B31DED"/>
    <w:rsid w:val="00B353C9"/>
    <w:rsid w:val="00B358BC"/>
    <w:rsid w:val="00B428A9"/>
    <w:rsid w:val="00B43772"/>
    <w:rsid w:val="00B506E7"/>
    <w:rsid w:val="00B50D36"/>
    <w:rsid w:val="00B526F3"/>
    <w:rsid w:val="00B53BA3"/>
    <w:rsid w:val="00B54FA1"/>
    <w:rsid w:val="00B57531"/>
    <w:rsid w:val="00B620A2"/>
    <w:rsid w:val="00B62114"/>
    <w:rsid w:val="00B6528B"/>
    <w:rsid w:val="00B6560F"/>
    <w:rsid w:val="00B65E58"/>
    <w:rsid w:val="00B6789F"/>
    <w:rsid w:val="00B72D19"/>
    <w:rsid w:val="00B80C13"/>
    <w:rsid w:val="00B824CB"/>
    <w:rsid w:val="00B83645"/>
    <w:rsid w:val="00B83C27"/>
    <w:rsid w:val="00B845B3"/>
    <w:rsid w:val="00B84FD3"/>
    <w:rsid w:val="00B87C84"/>
    <w:rsid w:val="00B90C48"/>
    <w:rsid w:val="00B932CF"/>
    <w:rsid w:val="00B94FE3"/>
    <w:rsid w:val="00B979A3"/>
    <w:rsid w:val="00BA0018"/>
    <w:rsid w:val="00BA166E"/>
    <w:rsid w:val="00BA17AF"/>
    <w:rsid w:val="00BA23C7"/>
    <w:rsid w:val="00BA5238"/>
    <w:rsid w:val="00BA7F03"/>
    <w:rsid w:val="00BB0BF0"/>
    <w:rsid w:val="00BB0C21"/>
    <w:rsid w:val="00BB30C9"/>
    <w:rsid w:val="00BB56FC"/>
    <w:rsid w:val="00BB5F89"/>
    <w:rsid w:val="00BC0F8C"/>
    <w:rsid w:val="00BC2882"/>
    <w:rsid w:val="00BC3131"/>
    <w:rsid w:val="00BC7986"/>
    <w:rsid w:val="00BD141E"/>
    <w:rsid w:val="00BD18F7"/>
    <w:rsid w:val="00BD5513"/>
    <w:rsid w:val="00BD5EF7"/>
    <w:rsid w:val="00BD63F2"/>
    <w:rsid w:val="00BD69EC"/>
    <w:rsid w:val="00BE2582"/>
    <w:rsid w:val="00BE2D21"/>
    <w:rsid w:val="00BE6518"/>
    <w:rsid w:val="00BE727D"/>
    <w:rsid w:val="00BF017D"/>
    <w:rsid w:val="00BF0D51"/>
    <w:rsid w:val="00BF1F11"/>
    <w:rsid w:val="00BF5BCA"/>
    <w:rsid w:val="00BF612D"/>
    <w:rsid w:val="00C02BE7"/>
    <w:rsid w:val="00C0596A"/>
    <w:rsid w:val="00C05B6D"/>
    <w:rsid w:val="00C06AE9"/>
    <w:rsid w:val="00C076FF"/>
    <w:rsid w:val="00C114AB"/>
    <w:rsid w:val="00C200F7"/>
    <w:rsid w:val="00C23DFB"/>
    <w:rsid w:val="00C24659"/>
    <w:rsid w:val="00C302F5"/>
    <w:rsid w:val="00C314C4"/>
    <w:rsid w:val="00C33B43"/>
    <w:rsid w:val="00C365D7"/>
    <w:rsid w:val="00C37F5E"/>
    <w:rsid w:val="00C42401"/>
    <w:rsid w:val="00C442FC"/>
    <w:rsid w:val="00C46899"/>
    <w:rsid w:val="00C4735B"/>
    <w:rsid w:val="00C47997"/>
    <w:rsid w:val="00C55F15"/>
    <w:rsid w:val="00C575C9"/>
    <w:rsid w:val="00C57F92"/>
    <w:rsid w:val="00C608F9"/>
    <w:rsid w:val="00C626AE"/>
    <w:rsid w:val="00C62BFD"/>
    <w:rsid w:val="00C6358B"/>
    <w:rsid w:val="00C653CA"/>
    <w:rsid w:val="00C667CA"/>
    <w:rsid w:val="00C85CB6"/>
    <w:rsid w:val="00C860C2"/>
    <w:rsid w:val="00C92948"/>
    <w:rsid w:val="00C93C27"/>
    <w:rsid w:val="00CA1BA0"/>
    <w:rsid w:val="00CA4DB4"/>
    <w:rsid w:val="00CA50D2"/>
    <w:rsid w:val="00CA5EF0"/>
    <w:rsid w:val="00CA63DB"/>
    <w:rsid w:val="00CA69D8"/>
    <w:rsid w:val="00CB053E"/>
    <w:rsid w:val="00CB14D3"/>
    <w:rsid w:val="00CB377B"/>
    <w:rsid w:val="00CB572F"/>
    <w:rsid w:val="00CC1077"/>
    <w:rsid w:val="00CC1D27"/>
    <w:rsid w:val="00CD1970"/>
    <w:rsid w:val="00CD1FD8"/>
    <w:rsid w:val="00CD2DDA"/>
    <w:rsid w:val="00CD3B96"/>
    <w:rsid w:val="00CE0E10"/>
    <w:rsid w:val="00CE5726"/>
    <w:rsid w:val="00CE6123"/>
    <w:rsid w:val="00CE7C50"/>
    <w:rsid w:val="00CE7D12"/>
    <w:rsid w:val="00CF06B2"/>
    <w:rsid w:val="00CF553E"/>
    <w:rsid w:val="00CF6BB5"/>
    <w:rsid w:val="00CF7192"/>
    <w:rsid w:val="00D02579"/>
    <w:rsid w:val="00D1340B"/>
    <w:rsid w:val="00D136F3"/>
    <w:rsid w:val="00D14392"/>
    <w:rsid w:val="00D15A36"/>
    <w:rsid w:val="00D23914"/>
    <w:rsid w:val="00D24CA6"/>
    <w:rsid w:val="00D24D8C"/>
    <w:rsid w:val="00D30EC3"/>
    <w:rsid w:val="00D3193B"/>
    <w:rsid w:val="00D40660"/>
    <w:rsid w:val="00D42A6A"/>
    <w:rsid w:val="00D4646C"/>
    <w:rsid w:val="00D466A9"/>
    <w:rsid w:val="00D50461"/>
    <w:rsid w:val="00D50AD4"/>
    <w:rsid w:val="00D50CF6"/>
    <w:rsid w:val="00D527C9"/>
    <w:rsid w:val="00D53185"/>
    <w:rsid w:val="00D56785"/>
    <w:rsid w:val="00D577C5"/>
    <w:rsid w:val="00D60E52"/>
    <w:rsid w:val="00D63130"/>
    <w:rsid w:val="00D66308"/>
    <w:rsid w:val="00D67786"/>
    <w:rsid w:val="00D73C4E"/>
    <w:rsid w:val="00D804A3"/>
    <w:rsid w:val="00D80BD9"/>
    <w:rsid w:val="00D82743"/>
    <w:rsid w:val="00D84D2A"/>
    <w:rsid w:val="00D85000"/>
    <w:rsid w:val="00D860BF"/>
    <w:rsid w:val="00D872DB"/>
    <w:rsid w:val="00D87429"/>
    <w:rsid w:val="00D928D0"/>
    <w:rsid w:val="00D931EE"/>
    <w:rsid w:val="00D93A44"/>
    <w:rsid w:val="00D93C62"/>
    <w:rsid w:val="00D95FCA"/>
    <w:rsid w:val="00D9610E"/>
    <w:rsid w:val="00D97DA2"/>
    <w:rsid w:val="00DA0088"/>
    <w:rsid w:val="00DA176D"/>
    <w:rsid w:val="00DA33DB"/>
    <w:rsid w:val="00DA3A10"/>
    <w:rsid w:val="00DA48AC"/>
    <w:rsid w:val="00DA776C"/>
    <w:rsid w:val="00DA7B9B"/>
    <w:rsid w:val="00DB0331"/>
    <w:rsid w:val="00DB0689"/>
    <w:rsid w:val="00DB2260"/>
    <w:rsid w:val="00DB3200"/>
    <w:rsid w:val="00DB4B2E"/>
    <w:rsid w:val="00DB6746"/>
    <w:rsid w:val="00DB6FC3"/>
    <w:rsid w:val="00DC2D5D"/>
    <w:rsid w:val="00DC4EFE"/>
    <w:rsid w:val="00DC5B32"/>
    <w:rsid w:val="00DC5EC4"/>
    <w:rsid w:val="00DC5F69"/>
    <w:rsid w:val="00DC7734"/>
    <w:rsid w:val="00DC7B34"/>
    <w:rsid w:val="00DD06DD"/>
    <w:rsid w:val="00DD312E"/>
    <w:rsid w:val="00DD3B60"/>
    <w:rsid w:val="00DD6802"/>
    <w:rsid w:val="00DD7185"/>
    <w:rsid w:val="00DE0E2D"/>
    <w:rsid w:val="00DE2026"/>
    <w:rsid w:val="00DE24D0"/>
    <w:rsid w:val="00DE2EB1"/>
    <w:rsid w:val="00DE4E12"/>
    <w:rsid w:val="00DE7ECC"/>
    <w:rsid w:val="00DF17F2"/>
    <w:rsid w:val="00DF266C"/>
    <w:rsid w:val="00DF273A"/>
    <w:rsid w:val="00DF2ADE"/>
    <w:rsid w:val="00DF499D"/>
    <w:rsid w:val="00DF627C"/>
    <w:rsid w:val="00DF6AFB"/>
    <w:rsid w:val="00DF6D7F"/>
    <w:rsid w:val="00DF6E0B"/>
    <w:rsid w:val="00E01978"/>
    <w:rsid w:val="00E01BCF"/>
    <w:rsid w:val="00E030DE"/>
    <w:rsid w:val="00E0424D"/>
    <w:rsid w:val="00E04D15"/>
    <w:rsid w:val="00E07BF3"/>
    <w:rsid w:val="00E1085E"/>
    <w:rsid w:val="00E1213B"/>
    <w:rsid w:val="00E12A57"/>
    <w:rsid w:val="00E1326C"/>
    <w:rsid w:val="00E143AE"/>
    <w:rsid w:val="00E16EB9"/>
    <w:rsid w:val="00E1779B"/>
    <w:rsid w:val="00E213C7"/>
    <w:rsid w:val="00E2769E"/>
    <w:rsid w:val="00E33BA6"/>
    <w:rsid w:val="00E33E46"/>
    <w:rsid w:val="00E34F13"/>
    <w:rsid w:val="00E35299"/>
    <w:rsid w:val="00E379A0"/>
    <w:rsid w:val="00E400AF"/>
    <w:rsid w:val="00E40B11"/>
    <w:rsid w:val="00E41827"/>
    <w:rsid w:val="00E426CD"/>
    <w:rsid w:val="00E459FA"/>
    <w:rsid w:val="00E51630"/>
    <w:rsid w:val="00E52DC5"/>
    <w:rsid w:val="00E5624B"/>
    <w:rsid w:val="00E56285"/>
    <w:rsid w:val="00E56D8B"/>
    <w:rsid w:val="00E56E51"/>
    <w:rsid w:val="00E62822"/>
    <w:rsid w:val="00E64D84"/>
    <w:rsid w:val="00E73DB1"/>
    <w:rsid w:val="00E748A5"/>
    <w:rsid w:val="00E769D2"/>
    <w:rsid w:val="00E77FAA"/>
    <w:rsid w:val="00E8188E"/>
    <w:rsid w:val="00E84F22"/>
    <w:rsid w:val="00E86D8E"/>
    <w:rsid w:val="00E901B8"/>
    <w:rsid w:val="00E92014"/>
    <w:rsid w:val="00E96CD6"/>
    <w:rsid w:val="00EA0998"/>
    <w:rsid w:val="00EA5243"/>
    <w:rsid w:val="00EA54BE"/>
    <w:rsid w:val="00EB25BC"/>
    <w:rsid w:val="00EB2C54"/>
    <w:rsid w:val="00EB50A4"/>
    <w:rsid w:val="00EB5CC6"/>
    <w:rsid w:val="00EC2646"/>
    <w:rsid w:val="00EC2D5C"/>
    <w:rsid w:val="00EC3890"/>
    <w:rsid w:val="00EC3B9E"/>
    <w:rsid w:val="00EC6142"/>
    <w:rsid w:val="00EC6FB3"/>
    <w:rsid w:val="00ED0207"/>
    <w:rsid w:val="00ED17C4"/>
    <w:rsid w:val="00ED3B91"/>
    <w:rsid w:val="00ED605D"/>
    <w:rsid w:val="00ED7B22"/>
    <w:rsid w:val="00EE2256"/>
    <w:rsid w:val="00EE30A4"/>
    <w:rsid w:val="00EF3940"/>
    <w:rsid w:val="00EF5610"/>
    <w:rsid w:val="00EF5C3D"/>
    <w:rsid w:val="00EF7578"/>
    <w:rsid w:val="00F00878"/>
    <w:rsid w:val="00F013A1"/>
    <w:rsid w:val="00F01B1A"/>
    <w:rsid w:val="00F04F2B"/>
    <w:rsid w:val="00F050CB"/>
    <w:rsid w:val="00F06454"/>
    <w:rsid w:val="00F109DE"/>
    <w:rsid w:val="00F111D2"/>
    <w:rsid w:val="00F14308"/>
    <w:rsid w:val="00F15D59"/>
    <w:rsid w:val="00F1694A"/>
    <w:rsid w:val="00F16962"/>
    <w:rsid w:val="00F25595"/>
    <w:rsid w:val="00F264FF"/>
    <w:rsid w:val="00F272F6"/>
    <w:rsid w:val="00F27C1A"/>
    <w:rsid w:val="00F36DE0"/>
    <w:rsid w:val="00F41327"/>
    <w:rsid w:val="00F41DA2"/>
    <w:rsid w:val="00F423E1"/>
    <w:rsid w:val="00F42A90"/>
    <w:rsid w:val="00F4378D"/>
    <w:rsid w:val="00F45A96"/>
    <w:rsid w:val="00F46996"/>
    <w:rsid w:val="00F46E16"/>
    <w:rsid w:val="00F46F9A"/>
    <w:rsid w:val="00F47345"/>
    <w:rsid w:val="00F51FF7"/>
    <w:rsid w:val="00F5645A"/>
    <w:rsid w:val="00F57C55"/>
    <w:rsid w:val="00F57F07"/>
    <w:rsid w:val="00F60058"/>
    <w:rsid w:val="00F62FAB"/>
    <w:rsid w:val="00F72B5D"/>
    <w:rsid w:val="00F75057"/>
    <w:rsid w:val="00F75C4C"/>
    <w:rsid w:val="00F77E3E"/>
    <w:rsid w:val="00F807BE"/>
    <w:rsid w:val="00F85CFD"/>
    <w:rsid w:val="00F9093D"/>
    <w:rsid w:val="00F91A0F"/>
    <w:rsid w:val="00F93E81"/>
    <w:rsid w:val="00F9647A"/>
    <w:rsid w:val="00F96DA4"/>
    <w:rsid w:val="00FA0FF6"/>
    <w:rsid w:val="00FA4688"/>
    <w:rsid w:val="00FA5223"/>
    <w:rsid w:val="00FA7850"/>
    <w:rsid w:val="00FB2A56"/>
    <w:rsid w:val="00FB33BF"/>
    <w:rsid w:val="00FB3539"/>
    <w:rsid w:val="00FC0278"/>
    <w:rsid w:val="00FC1203"/>
    <w:rsid w:val="00FC2F79"/>
    <w:rsid w:val="00FC31C0"/>
    <w:rsid w:val="00FC44E8"/>
    <w:rsid w:val="00FC5ADB"/>
    <w:rsid w:val="00FD074D"/>
    <w:rsid w:val="00FD0BD9"/>
    <w:rsid w:val="00FD1760"/>
    <w:rsid w:val="00FD68B3"/>
    <w:rsid w:val="00FE083A"/>
    <w:rsid w:val="00FE2751"/>
    <w:rsid w:val="00FE2E29"/>
    <w:rsid w:val="00FE4235"/>
    <w:rsid w:val="00FE5A3D"/>
    <w:rsid w:val="00FF0B61"/>
    <w:rsid w:val="00FF12D5"/>
    <w:rsid w:val="00FF171F"/>
    <w:rsid w:val="00FF2DBF"/>
    <w:rsid w:val="00FF323D"/>
    <w:rsid w:val="00FF3681"/>
    <w:rsid w:val="00FF6182"/>
    <w:rsid w:val="00FF6BF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E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2E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2E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85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5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C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5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52E92"/>
    <w:pPr>
      <w:shd w:val="clear" w:color="auto" w:fill="FFFFFF"/>
      <w:spacing w:after="320" w:line="24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852E92"/>
    <w:pPr>
      <w:shd w:val="clear" w:color="auto" w:fill="FFFFFF"/>
      <w:spacing w:after="200" w:line="29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852E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852E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2E92"/>
    <w:pPr>
      <w:shd w:val="clear" w:color="auto" w:fill="FFFFFF"/>
      <w:spacing w:before="320" w:after="320" w:line="29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76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6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2019-01-29T06:31:00Z</dcterms:created>
  <dcterms:modified xsi:type="dcterms:W3CDTF">2019-01-29T06:53:00Z</dcterms:modified>
</cp:coreProperties>
</file>