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5D" w:rsidRDefault="0015285D" w:rsidP="009716B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71694E" w:rsidTr="00A84716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94E" w:rsidRPr="00457D57" w:rsidRDefault="0071694E" w:rsidP="00A8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694E" w:rsidRPr="00457D57" w:rsidRDefault="0071694E" w:rsidP="00A8471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57D57">
              <w:rPr>
                <w:rFonts w:ascii="Times New Roman" w:hAnsi="Times New Roman" w:cs="Times New Roman"/>
                <w:b/>
              </w:rPr>
              <w:t xml:space="preserve">  </w:t>
            </w:r>
            <w:r w:rsidRPr="00457D57">
              <w:rPr>
                <w:rFonts w:ascii="Times New Roman" w:hAnsi="Times New Roman" w:cs="Times New Roman"/>
                <w:b/>
                <w:lang w:val="be-BY"/>
              </w:rPr>
              <w:t>Баш</w:t>
            </w:r>
            <w:r w:rsidRPr="00457D57">
              <w:rPr>
                <w:rFonts w:ascii="Times New Roman" w:eastAsia="MS Mincho" w:hAnsi="Times New Roman" w:cs="Times New Roman"/>
                <w:b/>
                <w:lang w:val="be-BY"/>
              </w:rPr>
              <w:t>ҡ</w:t>
            </w:r>
            <w:r w:rsidRPr="00457D57">
              <w:rPr>
                <w:rFonts w:ascii="Times New Roman" w:hAnsi="Times New Roman" w:cs="Times New Roman"/>
                <w:b/>
                <w:lang w:val="be-BY"/>
              </w:rPr>
              <w:t>ортостан Республикаhы</w:t>
            </w:r>
          </w:p>
          <w:p w:rsidR="0071694E" w:rsidRPr="00457D57" w:rsidRDefault="0071694E" w:rsidP="00A8471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57D57">
              <w:rPr>
                <w:rFonts w:ascii="Times New Roman" w:hAnsi="Times New Roman" w:cs="Times New Roman"/>
                <w:b/>
                <w:lang w:val="be-BY"/>
              </w:rPr>
              <w:t>Борай районы  муниципаль районынын Салкак  ауыл  советы</w:t>
            </w:r>
          </w:p>
          <w:p w:rsidR="0071694E" w:rsidRPr="00457D57" w:rsidRDefault="0071694E" w:rsidP="00A847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57D57">
              <w:rPr>
                <w:rFonts w:ascii="Times New Roman" w:hAnsi="Times New Roman" w:cs="Times New Roman"/>
                <w:b/>
                <w:lang w:val="be-BY"/>
              </w:rPr>
              <w:t>ауыл  биләмәhе   Советы</w:t>
            </w:r>
          </w:p>
          <w:p w:rsidR="0071694E" w:rsidRPr="00457D57" w:rsidRDefault="0071694E" w:rsidP="00A8471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be-BY"/>
              </w:rPr>
            </w:pPr>
            <w:r w:rsidRPr="00457D5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71694E" w:rsidRPr="00457D57" w:rsidRDefault="0071694E" w:rsidP="00A84716">
            <w:pPr>
              <w:pStyle w:val="2"/>
              <w:shd w:val="clear" w:color="auto" w:fill="FFFFFF"/>
              <w:ind w:firstLine="0"/>
              <w:jc w:val="center"/>
              <w:rPr>
                <w:sz w:val="6"/>
                <w:szCs w:val="6"/>
              </w:rPr>
            </w:pPr>
            <w:r w:rsidRPr="00457D57">
              <w:rPr>
                <w:b/>
                <w:color w:val="C00000"/>
                <w:sz w:val="18"/>
                <w:szCs w:val="18"/>
                <w:lang w:val="be-BY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94E" w:rsidRPr="00457D57" w:rsidRDefault="0071694E" w:rsidP="00A84716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71694E" w:rsidRPr="00457D57" w:rsidRDefault="0071694E" w:rsidP="00A84716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 w:rsidRPr="00457D57">
              <w:rPr>
                <w:noProof/>
                <w:sz w:val="22"/>
                <w:lang w:bidi="bo-CN"/>
              </w:rPr>
              <w:drawing>
                <wp:inline distT="0" distB="0" distL="0" distR="0" wp14:anchorId="5D9C37CE" wp14:editId="4D15B626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94E" w:rsidRPr="00457D57" w:rsidRDefault="0071694E" w:rsidP="00A8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694E" w:rsidRPr="00457D57" w:rsidRDefault="0071694E" w:rsidP="00A84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D57">
              <w:rPr>
                <w:rFonts w:ascii="Times New Roman" w:hAnsi="Times New Roman" w:cs="Times New Roman"/>
                <w:b/>
              </w:rPr>
              <w:t>Р</w:t>
            </w:r>
            <w:r w:rsidRPr="00457D57">
              <w:rPr>
                <w:rFonts w:ascii="Times New Roman" w:hAnsi="Times New Roman" w:cs="Times New Roman"/>
                <w:b/>
                <w:lang w:val="be-BY"/>
              </w:rPr>
              <w:t>еспублика Башкортостан</w:t>
            </w:r>
          </w:p>
          <w:p w:rsidR="0071694E" w:rsidRPr="00457D57" w:rsidRDefault="0071694E" w:rsidP="00A8471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57D57">
              <w:rPr>
                <w:rFonts w:ascii="Times New Roman" w:hAnsi="Times New Roman" w:cs="Times New Roman"/>
                <w:b/>
              </w:rPr>
              <w:t>Совет</w:t>
            </w:r>
            <w:r w:rsidRPr="00457D57">
              <w:rPr>
                <w:rFonts w:ascii="Times New Roman" w:hAnsi="Times New Roman" w:cs="Times New Roman"/>
                <w:b/>
                <w:lang w:val="be-BY"/>
              </w:rPr>
              <w:t xml:space="preserve"> сельского поселения </w:t>
            </w:r>
            <w:r w:rsidRPr="00457D5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57D57">
              <w:rPr>
                <w:rFonts w:ascii="Times New Roman" w:hAnsi="Times New Roman" w:cs="Times New Roman"/>
                <w:b/>
              </w:rPr>
              <w:t>Челкак</w:t>
            </w:r>
            <w:proofErr w:type="spellEnd"/>
            <w:r w:rsidRPr="00457D57">
              <w:rPr>
                <w:rFonts w:ascii="Times New Roman" w:hAnsi="Times New Roman" w:cs="Times New Roman"/>
                <w:b/>
                <w:lang w:val="be-BY"/>
              </w:rPr>
              <w:t>овский сельсовет муниципального района</w:t>
            </w:r>
          </w:p>
          <w:p w:rsidR="0071694E" w:rsidRPr="00457D57" w:rsidRDefault="0071694E" w:rsidP="00A8471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57D57">
              <w:rPr>
                <w:rFonts w:ascii="Times New Roman" w:hAnsi="Times New Roman" w:cs="Times New Roman"/>
                <w:b/>
              </w:rPr>
              <w:t>Б</w:t>
            </w:r>
            <w:r w:rsidRPr="00457D57">
              <w:rPr>
                <w:rFonts w:ascii="Times New Roman" w:hAnsi="Times New Roman" w:cs="Times New Roman"/>
                <w:b/>
                <w:lang w:val="be-BY"/>
              </w:rPr>
              <w:t>ураевский район</w:t>
            </w:r>
          </w:p>
          <w:p w:rsidR="0071694E" w:rsidRPr="00457D57" w:rsidRDefault="0071694E" w:rsidP="00A84716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457D57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71694E" w:rsidRPr="00457D57" w:rsidRDefault="0071694E" w:rsidP="00A84716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457D57">
              <w:rPr>
                <w:b/>
                <w:color w:val="C00000"/>
                <w:sz w:val="18"/>
                <w:lang w:val="tt-RU"/>
              </w:rPr>
              <w:t>Тел. 8 (347 56) 2-54-59</w:t>
            </w:r>
          </w:p>
        </w:tc>
      </w:tr>
    </w:tbl>
    <w:p w:rsidR="0015285D" w:rsidRDefault="0015285D" w:rsidP="009716B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716B8" w:rsidRDefault="009716B8" w:rsidP="009716B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 w:rsidR="0015285D">
        <w:rPr>
          <w:rFonts w:ascii="Times New Roman" w:hAnsi="Times New Roman"/>
          <w:b/>
          <w:sz w:val="28"/>
          <w:szCs w:val="28"/>
        </w:rPr>
        <w:t>РЕШЕНИ</w:t>
      </w:r>
      <w:r w:rsidR="0071694E">
        <w:rPr>
          <w:rFonts w:ascii="Times New Roman" w:hAnsi="Times New Roman"/>
          <w:b/>
          <w:sz w:val="28"/>
          <w:szCs w:val="28"/>
        </w:rPr>
        <w:t>Я</w:t>
      </w:r>
    </w:p>
    <w:p w:rsidR="009716B8" w:rsidRDefault="009716B8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716B8" w:rsidRDefault="009716B8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F3000" w:rsidRPr="00AF3000" w:rsidRDefault="00AF3000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  изменений в решение Совета сельского поселения </w:t>
      </w:r>
      <w:r w:rsidR="009716B8">
        <w:rPr>
          <w:rFonts w:ascii="Times New Roman" w:hAnsi="Times New Roman"/>
          <w:b/>
          <w:sz w:val="28"/>
          <w:szCs w:val="28"/>
        </w:rPr>
        <w:t>Челкаковский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 w:rsidR="009716B8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ию</w:t>
      </w:r>
      <w:r w:rsidR="009716B8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="009716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2017 года №</w:t>
      </w:r>
      <w:r w:rsidR="009716B8">
        <w:rPr>
          <w:rFonts w:ascii="Times New Roman" w:hAnsi="Times New Roman"/>
          <w:b/>
          <w:sz w:val="28"/>
          <w:szCs w:val="28"/>
        </w:rPr>
        <w:t>106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AF3000">
        <w:rPr>
          <w:rFonts w:ascii="Times New Roman" w:hAnsi="Times New Roman"/>
          <w:b/>
          <w:sz w:val="28"/>
          <w:szCs w:val="28"/>
        </w:rPr>
        <w:t>Об утвержден</w:t>
      </w:r>
      <w:r>
        <w:rPr>
          <w:rFonts w:ascii="Times New Roman" w:hAnsi="Times New Roman"/>
          <w:b/>
          <w:sz w:val="28"/>
          <w:szCs w:val="28"/>
        </w:rPr>
        <w:t xml:space="preserve">ии Положения о ведении личного </w:t>
      </w:r>
      <w:r w:rsidRPr="00AF3000">
        <w:rPr>
          <w:rFonts w:ascii="Times New Roman" w:hAnsi="Times New Roman"/>
          <w:b/>
          <w:sz w:val="28"/>
          <w:szCs w:val="28"/>
        </w:rPr>
        <w:t>приема гражд</w:t>
      </w:r>
      <w:r>
        <w:rPr>
          <w:rFonts w:ascii="Times New Roman" w:hAnsi="Times New Roman"/>
          <w:b/>
          <w:sz w:val="28"/>
          <w:szCs w:val="28"/>
        </w:rPr>
        <w:t xml:space="preserve">ан депутатами Совета сельского поселения </w:t>
      </w:r>
      <w:r w:rsidR="009716B8">
        <w:rPr>
          <w:rFonts w:ascii="Times New Roman" w:hAnsi="Times New Roman"/>
          <w:b/>
          <w:sz w:val="28"/>
          <w:szCs w:val="28"/>
        </w:rPr>
        <w:t>Челкаковский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AF3000">
        <w:rPr>
          <w:rFonts w:ascii="Times New Roman" w:hAnsi="Times New Roman"/>
          <w:b/>
          <w:sz w:val="28"/>
          <w:szCs w:val="28"/>
        </w:rPr>
        <w:t>муниципа</w:t>
      </w:r>
      <w:r>
        <w:rPr>
          <w:rFonts w:ascii="Times New Roman" w:hAnsi="Times New Roman"/>
          <w:b/>
          <w:sz w:val="28"/>
          <w:szCs w:val="28"/>
        </w:rPr>
        <w:t xml:space="preserve">льного района Бураевский район </w:t>
      </w:r>
      <w:r w:rsidRPr="00AF3000">
        <w:rPr>
          <w:rFonts w:ascii="Times New Roman" w:hAnsi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02 мая 2006 года №59-ФЗ «О порядке рассмотрения обращений граждан Российской Федерации», Законом Республики Башкортостан от 12 декабря 2006 года №391-з «Об обращениях граж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 в Республике Башкортостан»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 w:rsidR="009716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Челкаковский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</w:t>
      </w:r>
      <w:proofErr w:type="gramEnd"/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решил:</w:t>
      </w:r>
    </w:p>
    <w:p w:rsidR="00AF3000" w:rsidRDefault="00AF3000" w:rsidP="00AF30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r w:rsidR="009716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Челкаковский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от </w:t>
      </w:r>
      <w:r w:rsidR="009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9716B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2017 года №1</w:t>
      </w:r>
      <w:r w:rsidR="009716B8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ведении личного приема граждан депутатами Совета сельского поселения </w:t>
      </w:r>
      <w:r w:rsidR="009716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Челкаковский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Башкортостан» следующие изменения:</w:t>
      </w:r>
      <w:r w:rsidRPr="00AF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F3000" w:rsidRDefault="00AF3000" w:rsidP="00AF30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12 изложить в следующей редакции:</w:t>
      </w:r>
    </w:p>
    <w:p w:rsidR="00AF3000" w:rsidRDefault="00AF3000" w:rsidP="00AF30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«12. </w:t>
      </w:r>
      <w:r w:rsidRPr="00AF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AF3000" w:rsidRDefault="00F23D69" w:rsidP="00AF30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п. 10 </w:t>
      </w:r>
      <w:r w:rsidRPr="00F2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9027DE" w:rsidRDefault="00F23D69" w:rsidP="00F23D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«10. </w:t>
      </w:r>
      <w:r w:rsidR="009027DE" w:rsidRPr="00902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Правом на личный прием в первоочередном порядке пользуются категории</w:t>
      </w:r>
      <w:r w:rsidR="00902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9027DE" w:rsidRPr="00902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23D69" w:rsidRDefault="00F23D69" w:rsidP="00F23D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Герои Советского Союза; </w:t>
      </w:r>
    </w:p>
    <w:p w:rsidR="00F23D69" w:rsidRDefault="00F23D69" w:rsidP="00F23D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Герои Российской Федерации;</w:t>
      </w:r>
    </w:p>
    <w:p w:rsidR="00F23D69" w:rsidRDefault="007F5D99" w:rsidP="00F23D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</w:t>
      </w:r>
      <w:r w:rsidR="00F2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олные кавалеры ордена Славы;</w:t>
      </w:r>
    </w:p>
    <w:p w:rsidR="00F23D69" w:rsidRDefault="00F23D69" w:rsidP="00F23D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члены Совета Федерации Российской Федерации;</w:t>
      </w:r>
    </w:p>
    <w:p w:rsidR="00F23D69" w:rsidRDefault="00F23D69" w:rsidP="00F23D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5) депутаты Государственной Думы Российской Федерации; </w:t>
      </w:r>
    </w:p>
    <w:p w:rsidR="00F23D69" w:rsidRPr="00F23D69" w:rsidRDefault="00F23D69" w:rsidP="00F23D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2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беременные женщины;</w:t>
      </w:r>
    </w:p>
    <w:p w:rsidR="00F23D69" w:rsidRPr="00F23D69" w:rsidRDefault="00F23D69" w:rsidP="00F23D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2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ветераны Великой Отечественной войны, ветераны боевых действий;</w:t>
      </w:r>
    </w:p>
    <w:p w:rsidR="00F23D69" w:rsidRPr="00F23D69" w:rsidRDefault="00F23D69" w:rsidP="00F23D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2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граждане, принимавшие участие в ликвидации последствий аварий на атомных электростанциях,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испытаний;</w:t>
      </w:r>
    </w:p>
    <w:p w:rsidR="00F23D69" w:rsidRPr="00F23D69" w:rsidRDefault="00F23D69" w:rsidP="00F23D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F2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инвалиды I и II групп;</w:t>
      </w:r>
    </w:p>
    <w:p w:rsidR="00F23D69" w:rsidRPr="00F23D69" w:rsidRDefault="00F23D69" w:rsidP="00F23D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F2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родители (лица, их заменяющие) ребенка-инвалида;</w:t>
      </w:r>
    </w:p>
    <w:p w:rsidR="00F23D69" w:rsidRPr="00F23D69" w:rsidRDefault="00F23D69" w:rsidP="00F23D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F2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родители (лица, их заменяющие), явившиеся на личный прием с</w:t>
      </w:r>
      <w:r w:rsidR="00C52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ребенком в возрасте до 1,5 лет;</w:t>
      </w:r>
    </w:p>
    <w:p w:rsidR="00AF3000" w:rsidRDefault="00F23D69" w:rsidP="00F23D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F2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граждане, достигшие 75-летнего возраста.</w:t>
      </w:r>
      <w:r w:rsidR="00C52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»; </w:t>
      </w:r>
    </w:p>
    <w:p w:rsidR="003F729D" w:rsidRDefault="00C52587" w:rsidP="003F7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п. 17 исключить. </w:t>
      </w:r>
    </w:p>
    <w:p w:rsidR="003F729D" w:rsidRPr="003F729D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71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на информационном стенде в здании администрации и официальном сайте сельского поселения Челкаковский сельсовет</w:t>
      </w: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729D" w:rsidRPr="003F729D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официального опубликования.</w:t>
      </w:r>
    </w:p>
    <w:p w:rsidR="003F729D" w:rsidRPr="003F729D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29D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94E" w:rsidRPr="003F729D" w:rsidRDefault="0071694E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29D" w:rsidRPr="003F729D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29D" w:rsidRPr="009716B8" w:rsidRDefault="0071694E" w:rsidP="003F729D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F729D" w:rsidRPr="009716B8">
        <w:rPr>
          <w:rFonts w:ascii="Times New Roman" w:eastAsia="Calibri" w:hAnsi="Times New Roman" w:cs="Times New Roman"/>
          <w:b/>
          <w:bCs/>
          <w:sz w:val="28"/>
          <w:szCs w:val="28"/>
        </w:rPr>
        <w:t>Глава сельского поселения</w:t>
      </w:r>
    </w:p>
    <w:p w:rsidR="009716B8" w:rsidRPr="009716B8" w:rsidRDefault="0071694E" w:rsidP="003F729D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716B8" w:rsidRPr="009716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Челкаковский сельсовет                                               </w:t>
      </w:r>
      <w:proofErr w:type="spellStart"/>
      <w:r w:rsidR="009716B8" w:rsidRPr="009716B8">
        <w:rPr>
          <w:rFonts w:ascii="Times New Roman" w:eastAsia="Calibri" w:hAnsi="Times New Roman" w:cs="Times New Roman"/>
          <w:b/>
          <w:bCs/>
          <w:sz w:val="28"/>
          <w:szCs w:val="28"/>
        </w:rPr>
        <w:t>Р.Р.Нигаматьянов</w:t>
      </w:r>
      <w:proofErr w:type="spellEnd"/>
    </w:p>
    <w:p w:rsidR="003F729D" w:rsidRPr="009716B8" w:rsidRDefault="003F729D" w:rsidP="00F23D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57" w:rsidRDefault="00457D57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57" w:rsidRDefault="00457D57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57" w:rsidRDefault="00457D57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57" w:rsidRDefault="00457D57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57" w:rsidRDefault="00457D57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57" w:rsidRDefault="00457D57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57" w:rsidRDefault="00457D57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57" w:rsidRDefault="00457D57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57" w:rsidRDefault="00457D57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57" w:rsidRDefault="00457D57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57" w:rsidRDefault="00457D57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57" w:rsidRDefault="00457D57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57" w:rsidRDefault="00457D57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57" w:rsidRDefault="00457D57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57" w:rsidRDefault="00457D57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57D57" w:rsidSect="00457D57">
      <w:head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563" w:rsidRDefault="00251563" w:rsidP="0015285D">
      <w:pPr>
        <w:spacing w:after="0" w:line="240" w:lineRule="auto"/>
      </w:pPr>
      <w:r>
        <w:separator/>
      </w:r>
    </w:p>
  </w:endnote>
  <w:endnote w:type="continuationSeparator" w:id="0">
    <w:p w:rsidR="00251563" w:rsidRDefault="00251563" w:rsidP="0015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563" w:rsidRDefault="00251563" w:rsidP="0015285D">
      <w:pPr>
        <w:spacing w:after="0" w:line="240" w:lineRule="auto"/>
      </w:pPr>
      <w:r>
        <w:separator/>
      </w:r>
    </w:p>
  </w:footnote>
  <w:footnote w:type="continuationSeparator" w:id="0">
    <w:p w:rsidR="00251563" w:rsidRDefault="00251563" w:rsidP="00152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5D" w:rsidRDefault="001528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00"/>
    <w:rsid w:val="0015285D"/>
    <w:rsid w:val="001A75AC"/>
    <w:rsid w:val="00251563"/>
    <w:rsid w:val="003553BB"/>
    <w:rsid w:val="003F729D"/>
    <w:rsid w:val="00422F1B"/>
    <w:rsid w:val="00426C88"/>
    <w:rsid w:val="00457D57"/>
    <w:rsid w:val="004C165B"/>
    <w:rsid w:val="0071694E"/>
    <w:rsid w:val="007F5D99"/>
    <w:rsid w:val="009027DE"/>
    <w:rsid w:val="009716B8"/>
    <w:rsid w:val="00AF3000"/>
    <w:rsid w:val="00C52587"/>
    <w:rsid w:val="00DF107A"/>
    <w:rsid w:val="00F23D69"/>
    <w:rsid w:val="00F5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99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9716B8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716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15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285D"/>
  </w:style>
  <w:style w:type="paragraph" w:styleId="a8">
    <w:name w:val="footer"/>
    <w:basedOn w:val="a"/>
    <w:link w:val="a9"/>
    <w:uiPriority w:val="99"/>
    <w:unhideWhenUsed/>
    <w:rsid w:val="0015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2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99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9716B8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716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15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285D"/>
  </w:style>
  <w:style w:type="paragraph" w:styleId="a8">
    <w:name w:val="footer"/>
    <w:basedOn w:val="a"/>
    <w:link w:val="a9"/>
    <w:uiPriority w:val="99"/>
    <w:unhideWhenUsed/>
    <w:rsid w:val="0015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2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RePack by SPecialiST</cp:lastModifiedBy>
  <cp:revision>14</cp:revision>
  <cp:lastPrinted>2019-06-20T04:19:00Z</cp:lastPrinted>
  <dcterms:created xsi:type="dcterms:W3CDTF">2019-06-19T05:00:00Z</dcterms:created>
  <dcterms:modified xsi:type="dcterms:W3CDTF">2019-06-20T12:21:00Z</dcterms:modified>
</cp:coreProperties>
</file>